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2E2CB" w14:textId="790C0621" w:rsidR="000A4B2F" w:rsidRPr="00A30EA9" w:rsidRDefault="00621332" w:rsidP="000A4B2F">
      <w:pPr>
        <w:spacing w:after="80"/>
        <w:ind w:left="-709" w:hanging="284"/>
        <w:jc w:val="center"/>
        <w:rPr>
          <w:rFonts w:ascii="Century Gothic" w:eastAsia="Century Gothic" w:hAnsi="Century Gothic" w:cs="Century Gothic"/>
          <w:b/>
          <w:bCs/>
          <w:sz w:val="26"/>
          <w:szCs w:val="26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>Year 7 Learning Journey 2022-2023</w:t>
      </w:r>
    </w:p>
    <w:p w14:paraId="30135553" w14:textId="77777777" w:rsidR="000A4B2F" w:rsidRPr="00A30EA9" w:rsidRDefault="000A4B2F" w:rsidP="000A4B2F">
      <w:pPr>
        <w:rPr>
          <w:b/>
        </w:rPr>
      </w:pPr>
    </w:p>
    <w:tbl>
      <w:tblPr>
        <w:tblStyle w:val="TableGrid"/>
        <w:tblW w:w="10769" w:type="dxa"/>
        <w:tblInd w:w="-856" w:type="dxa"/>
        <w:tblLook w:val="04A0" w:firstRow="1" w:lastRow="0" w:firstColumn="1" w:lastColumn="0" w:noHBand="0" w:noVBand="1"/>
      </w:tblPr>
      <w:tblGrid>
        <w:gridCol w:w="1077"/>
        <w:gridCol w:w="1462"/>
        <w:gridCol w:w="3557"/>
        <w:gridCol w:w="3108"/>
        <w:gridCol w:w="1565"/>
      </w:tblGrid>
      <w:tr w:rsidR="00EC17D9" w:rsidRPr="00A30EA9" w14:paraId="0C260B09" w14:textId="77777777" w:rsidTr="00A90F00">
        <w:trPr>
          <w:trHeight w:val="428"/>
        </w:trPr>
        <w:tc>
          <w:tcPr>
            <w:tcW w:w="1077" w:type="dxa"/>
            <w:vAlign w:val="center"/>
          </w:tcPr>
          <w:p w14:paraId="70BD17E2" w14:textId="77777777" w:rsidR="00EC17D9" w:rsidRPr="00A30EA9" w:rsidRDefault="00EC17D9" w:rsidP="00344E4F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Week</w:t>
            </w:r>
          </w:p>
        </w:tc>
        <w:tc>
          <w:tcPr>
            <w:tcW w:w="1462" w:type="dxa"/>
            <w:vAlign w:val="center"/>
          </w:tcPr>
          <w:p w14:paraId="214A24ED" w14:textId="77777777" w:rsidR="00EC17D9" w:rsidRPr="00A30EA9" w:rsidRDefault="00EC17D9" w:rsidP="00344E4F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3557" w:type="dxa"/>
            <w:vAlign w:val="center"/>
          </w:tcPr>
          <w:p w14:paraId="61CE7EB9" w14:textId="75F14D8B" w:rsidR="00EC17D9" w:rsidRPr="00A30EA9" w:rsidRDefault="00EC17D9" w:rsidP="00344E4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Topic- </w:t>
            </w:r>
            <w:r w:rsidRPr="007F35C1">
              <w:rPr>
                <w:rFonts w:ascii="Century Gothic" w:hAnsi="Century Gothic"/>
                <w:b/>
                <w:sz w:val="20"/>
                <w:szCs w:val="20"/>
              </w:rPr>
              <w:t>Please plan for pause/ RAP lessons</w:t>
            </w:r>
          </w:p>
        </w:tc>
        <w:tc>
          <w:tcPr>
            <w:tcW w:w="3108" w:type="dxa"/>
            <w:vAlign w:val="center"/>
          </w:tcPr>
          <w:p w14:paraId="49E07CDD" w14:textId="77777777" w:rsidR="00EC17D9" w:rsidRPr="00A30EA9" w:rsidRDefault="00EC17D9" w:rsidP="00344E4F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AOs</w:t>
            </w:r>
          </w:p>
        </w:tc>
        <w:tc>
          <w:tcPr>
            <w:tcW w:w="1565" w:type="dxa"/>
            <w:vAlign w:val="center"/>
          </w:tcPr>
          <w:p w14:paraId="4422F537" w14:textId="77777777" w:rsidR="00EC17D9" w:rsidRPr="00A30EA9" w:rsidRDefault="00EC17D9" w:rsidP="00344E4F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Assessment</w:t>
            </w:r>
          </w:p>
        </w:tc>
      </w:tr>
      <w:tr w:rsidR="00E60F13" w:rsidRPr="00A30EA9" w14:paraId="3274BAC8" w14:textId="77777777" w:rsidTr="00E21C7E">
        <w:trPr>
          <w:trHeight w:val="489"/>
        </w:trPr>
        <w:tc>
          <w:tcPr>
            <w:tcW w:w="1077" w:type="dxa"/>
            <w:vAlign w:val="center"/>
          </w:tcPr>
          <w:p w14:paraId="2A8219C2" w14:textId="7165E2AB" w:rsidR="00E60F13" w:rsidRPr="00A30EA9" w:rsidRDefault="00E60F13" w:rsidP="00EC17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62" w:type="dxa"/>
            <w:vAlign w:val="center"/>
          </w:tcPr>
          <w:p w14:paraId="5C22F7E0" w14:textId="579BD37D" w:rsidR="00E60F13" w:rsidRPr="00A30EA9" w:rsidRDefault="00E60F13" w:rsidP="00EC17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05.09.22</w:t>
            </w:r>
          </w:p>
        </w:tc>
        <w:tc>
          <w:tcPr>
            <w:tcW w:w="3557" w:type="dxa"/>
            <w:vMerge w:val="restart"/>
            <w:shd w:val="clear" w:color="auto" w:fill="FFFFFF" w:themeFill="background1"/>
          </w:tcPr>
          <w:p w14:paraId="4F10443F" w14:textId="6EEA4B7E" w:rsidR="00E60F13" w:rsidRPr="00A90F00" w:rsidRDefault="00E60F13" w:rsidP="00EC17D9">
            <w:pPr>
              <w:rPr>
                <w:rFonts w:cstheme="minorHAnsi"/>
                <w:b/>
                <w:sz w:val="22"/>
                <w:szCs w:val="22"/>
              </w:rPr>
            </w:pPr>
            <w:r w:rsidRPr="00A90F00">
              <w:rPr>
                <w:rFonts w:cstheme="minorHAnsi"/>
                <w:b/>
                <w:sz w:val="22"/>
                <w:szCs w:val="22"/>
              </w:rPr>
              <w:t>Sport 1</w:t>
            </w:r>
          </w:p>
        </w:tc>
        <w:tc>
          <w:tcPr>
            <w:tcW w:w="3108" w:type="dxa"/>
            <w:vMerge w:val="restart"/>
            <w:shd w:val="clear" w:color="auto" w:fill="FFD966" w:themeFill="accent4" w:themeFillTint="99"/>
          </w:tcPr>
          <w:p w14:paraId="6BA278C8" w14:textId="497CE08A" w:rsidR="00E60F13" w:rsidRPr="00A90F00" w:rsidRDefault="00E60F13" w:rsidP="00EC17D9">
            <w:pPr>
              <w:rPr>
                <w:rFonts w:cstheme="minorHAnsi"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 xml:space="preserve">AO1 – Physical Training </w:t>
            </w:r>
          </w:p>
          <w:p w14:paraId="3E1710A2" w14:textId="2EFB05A1" w:rsidR="00E60F13" w:rsidRPr="00E60F13" w:rsidRDefault="00E60F13" w:rsidP="00E60F13">
            <w:pPr>
              <w:rPr>
                <w:rFonts w:cstheme="minorHAnsi"/>
                <w:b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Knowledge of the four stages of a warm up and process of a cool down.</w:t>
            </w:r>
          </w:p>
        </w:tc>
        <w:tc>
          <w:tcPr>
            <w:tcW w:w="1565" w:type="dxa"/>
            <w:vMerge w:val="restart"/>
            <w:shd w:val="clear" w:color="auto" w:fill="009999"/>
          </w:tcPr>
          <w:p w14:paraId="46B8E6BB" w14:textId="74DE5C1A" w:rsidR="00E60F13" w:rsidRPr="00A90F00" w:rsidRDefault="00E60F13" w:rsidP="00EC17D9">
            <w:pPr>
              <w:rPr>
                <w:rFonts w:cstheme="minorHAnsi"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AO4 – Practical</w:t>
            </w:r>
          </w:p>
          <w:p w14:paraId="2CD5F994" w14:textId="77777777" w:rsidR="00E60F13" w:rsidRPr="00A90F00" w:rsidRDefault="00E60F13" w:rsidP="00EC17D9">
            <w:pPr>
              <w:rPr>
                <w:rFonts w:cstheme="minorHAnsi"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Part 1 /15</w:t>
            </w:r>
          </w:p>
          <w:p w14:paraId="65C229FE" w14:textId="77777777" w:rsidR="00E60F13" w:rsidRPr="00A90F00" w:rsidRDefault="00E60F13" w:rsidP="00EC17D9">
            <w:pPr>
              <w:rPr>
                <w:rFonts w:cstheme="minorHAnsi"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Part 2 /10</w:t>
            </w:r>
          </w:p>
          <w:p w14:paraId="15E5F856" w14:textId="3466C5E1" w:rsidR="00E60F13" w:rsidRPr="00A90F00" w:rsidRDefault="00E60F13" w:rsidP="00EC17D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60F13" w:rsidRPr="00A30EA9" w14:paraId="08490B1F" w14:textId="77777777" w:rsidTr="00E21C7E">
        <w:trPr>
          <w:trHeight w:val="299"/>
        </w:trPr>
        <w:tc>
          <w:tcPr>
            <w:tcW w:w="1077" w:type="dxa"/>
            <w:vAlign w:val="center"/>
          </w:tcPr>
          <w:p w14:paraId="432E65B2" w14:textId="77777777" w:rsidR="00E60F13" w:rsidRPr="00A30EA9" w:rsidRDefault="00E60F13" w:rsidP="00EC17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62" w:type="dxa"/>
            <w:vAlign w:val="center"/>
          </w:tcPr>
          <w:p w14:paraId="66002BBD" w14:textId="4B3AE95B" w:rsidR="00E60F13" w:rsidRPr="00A30EA9" w:rsidRDefault="00E60F13" w:rsidP="00EC17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12.09.22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620A6D53" w14:textId="77777777" w:rsidR="00E60F13" w:rsidRPr="00A90F00" w:rsidRDefault="00E60F13" w:rsidP="00EC17D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08" w:type="dxa"/>
            <w:vMerge/>
            <w:shd w:val="clear" w:color="auto" w:fill="FFD966" w:themeFill="accent4" w:themeFillTint="99"/>
          </w:tcPr>
          <w:p w14:paraId="4510E949" w14:textId="13FFDE09" w:rsidR="00E60F13" w:rsidRPr="00A90F00" w:rsidRDefault="00E60F13" w:rsidP="00EC17D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009999"/>
          </w:tcPr>
          <w:p w14:paraId="34D27115" w14:textId="77777777" w:rsidR="00E60F13" w:rsidRPr="00A90F00" w:rsidRDefault="00E60F13" w:rsidP="00EC17D9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E60F13" w:rsidRPr="00A30EA9" w14:paraId="464DEA01" w14:textId="77777777" w:rsidTr="00E21C7E">
        <w:trPr>
          <w:trHeight w:val="236"/>
        </w:trPr>
        <w:tc>
          <w:tcPr>
            <w:tcW w:w="1077" w:type="dxa"/>
            <w:vAlign w:val="center"/>
          </w:tcPr>
          <w:p w14:paraId="753C6B97" w14:textId="77777777" w:rsidR="00E60F13" w:rsidRPr="00A30EA9" w:rsidRDefault="00E60F13" w:rsidP="00EC17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62" w:type="dxa"/>
            <w:vAlign w:val="center"/>
          </w:tcPr>
          <w:p w14:paraId="29F87D10" w14:textId="2A268BC7" w:rsidR="00E60F13" w:rsidRPr="00A30EA9" w:rsidRDefault="00E60F13" w:rsidP="00EC17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19.09.22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5BAF7FE5" w14:textId="77777777" w:rsidR="00E60F13" w:rsidRPr="00A90F00" w:rsidRDefault="00E60F13" w:rsidP="00EC17D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08" w:type="dxa"/>
            <w:vMerge/>
            <w:shd w:val="clear" w:color="auto" w:fill="FFD966" w:themeFill="accent4" w:themeFillTint="99"/>
          </w:tcPr>
          <w:p w14:paraId="76CA55AC" w14:textId="47284E01" w:rsidR="00E60F13" w:rsidRPr="00A90F00" w:rsidRDefault="00E60F13" w:rsidP="00EC17D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009999"/>
          </w:tcPr>
          <w:p w14:paraId="4B458D63" w14:textId="77777777" w:rsidR="00E60F13" w:rsidRPr="00A90F00" w:rsidRDefault="00E60F13" w:rsidP="00EC17D9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EC17D9" w:rsidRPr="00A30EA9" w14:paraId="3F26A713" w14:textId="77777777" w:rsidTr="00E21C7E">
        <w:trPr>
          <w:trHeight w:val="280"/>
        </w:trPr>
        <w:tc>
          <w:tcPr>
            <w:tcW w:w="1077" w:type="dxa"/>
            <w:vAlign w:val="center"/>
          </w:tcPr>
          <w:p w14:paraId="3616F671" w14:textId="77777777" w:rsidR="00EC17D9" w:rsidRPr="00A30EA9" w:rsidRDefault="00EC17D9" w:rsidP="00EC17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62" w:type="dxa"/>
            <w:vAlign w:val="center"/>
          </w:tcPr>
          <w:p w14:paraId="29F90ADE" w14:textId="65E4B057" w:rsidR="00EC17D9" w:rsidRPr="00A30EA9" w:rsidRDefault="00EC17D9" w:rsidP="00EC17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26.09.22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1967B6C9" w14:textId="77777777" w:rsidR="00EC17D9" w:rsidRPr="00A90F00" w:rsidRDefault="00EC17D9" w:rsidP="00EC17D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08" w:type="dxa"/>
            <w:shd w:val="clear" w:color="auto" w:fill="009999"/>
          </w:tcPr>
          <w:p w14:paraId="3ADBF238" w14:textId="79436528" w:rsidR="00EC17D9" w:rsidRPr="00A90F00" w:rsidRDefault="00E60F13" w:rsidP="00EC17D9">
            <w:pPr>
              <w:rPr>
                <w:rFonts w:cstheme="minorHAnsi"/>
                <w:b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AO4 – Practical Assessment</w:t>
            </w:r>
          </w:p>
        </w:tc>
        <w:tc>
          <w:tcPr>
            <w:tcW w:w="1565" w:type="dxa"/>
            <w:vMerge/>
            <w:shd w:val="clear" w:color="auto" w:fill="009999"/>
          </w:tcPr>
          <w:p w14:paraId="22E826D6" w14:textId="77777777" w:rsidR="00EC17D9" w:rsidRPr="00A90F00" w:rsidRDefault="00EC17D9" w:rsidP="00EC17D9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E60F13" w:rsidRPr="00A30EA9" w14:paraId="3A0ED9D3" w14:textId="77777777" w:rsidTr="00E21C7E">
        <w:trPr>
          <w:trHeight w:val="280"/>
        </w:trPr>
        <w:tc>
          <w:tcPr>
            <w:tcW w:w="1077" w:type="dxa"/>
            <w:vAlign w:val="center"/>
          </w:tcPr>
          <w:p w14:paraId="48E45ABE" w14:textId="77777777" w:rsidR="00E60F13" w:rsidRPr="00A30EA9" w:rsidRDefault="00E60F13" w:rsidP="00EC17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62" w:type="dxa"/>
            <w:vAlign w:val="center"/>
          </w:tcPr>
          <w:p w14:paraId="7B7A18DD" w14:textId="0395C80A" w:rsidR="00E60F13" w:rsidRPr="00A30EA9" w:rsidRDefault="00E60F13" w:rsidP="00EC17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03.10.22</w:t>
            </w:r>
          </w:p>
        </w:tc>
        <w:tc>
          <w:tcPr>
            <w:tcW w:w="3557" w:type="dxa"/>
            <w:vMerge w:val="restart"/>
            <w:shd w:val="clear" w:color="auto" w:fill="FFFFFF" w:themeFill="background1"/>
          </w:tcPr>
          <w:p w14:paraId="538CF846" w14:textId="1174336E" w:rsidR="00E60F13" w:rsidRPr="00A90F00" w:rsidRDefault="00E60F13" w:rsidP="00EC17D9">
            <w:pPr>
              <w:rPr>
                <w:rFonts w:cstheme="minorHAnsi"/>
                <w:b/>
                <w:sz w:val="22"/>
                <w:szCs w:val="22"/>
              </w:rPr>
            </w:pPr>
            <w:r w:rsidRPr="00A90F00">
              <w:rPr>
                <w:rFonts w:cstheme="minorHAnsi"/>
                <w:b/>
                <w:sz w:val="22"/>
                <w:szCs w:val="22"/>
              </w:rPr>
              <w:t>Sport 2</w:t>
            </w:r>
          </w:p>
        </w:tc>
        <w:tc>
          <w:tcPr>
            <w:tcW w:w="3108" w:type="dxa"/>
            <w:vMerge w:val="restart"/>
            <w:shd w:val="clear" w:color="auto" w:fill="92D050"/>
          </w:tcPr>
          <w:p w14:paraId="1697D5A9" w14:textId="77777777" w:rsidR="00E60F13" w:rsidRPr="00A90F00" w:rsidRDefault="00E60F13" w:rsidP="00E60F13">
            <w:pPr>
              <w:rPr>
                <w:rFonts w:cstheme="minorHAnsi"/>
                <w:b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AO2 – Plan and demonstrate a full 4 part warm up.</w:t>
            </w:r>
          </w:p>
          <w:p w14:paraId="621D81ED" w14:textId="77777777" w:rsidR="00E60F13" w:rsidRPr="00A90F00" w:rsidRDefault="00E60F13" w:rsidP="00EC17D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009999"/>
          </w:tcPr>
          <w:p w14:paraId="210E3B8A" w14:textId="77777777" w:rsidR="00E60F13" w:rsidRPr="00A90F00" w:rsidRDefault="00E60F13" w:rsidP="00EC17D9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E60F13" w:rsidRPr="00A30EA9" w14:paraId="0A0F83BF" w14:textId="77777777" w:rsidTr="00E21C7E">
        <w:trPr>
          <w:trHeight w:val="280"/>
        </w:trPr>
        <w:tc>
          <w:tcPr>
            <w:tcW w:w="1077" w:type="dxa"/>
            <w:vAlign w:val="center"/>
          </w:tcPr>
          <w:p w14:paraId="66C7526F" w14:textId="77777777" w:rsidR="00E60F13" w:rsidRPr="00A30EA9" w:rsidRDefault="00E60F13" w:rsidP="00EC17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62" w:type="dxa"/>
            <w:vAlign w:val="center"/>
          </w:tcPr>
          <w:p w14:paraId="07B263EA" w14:textId="76D7FBEE" w:rsidR="00E60F13" w:rsidRPr="00A30EA9" w:rsidRDefault="00E60F13" w:rsidP="00EC17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10.10.22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2D22DC72" w14:textId="77777777" w:rsidR="00E60F13" w:rsidRPr="00A90F00" w:rsidRDefault="00E60F13" w:rsidP="00EC17D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08" w:type="dxa"/>
            <w:vMerge/>
            <w:shd w:val="clear" w:color="auto" w:fill="92D050"/>
          </w:tcPr>
          <w:p w14:paraId="2D6FCAEC" w14:textId="77777777" w:rsidR="00E60F13" w:rsidRPr="00A90F00" w:rsidRDefault="00E60F13" w:rsidP="00EC17D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009999"/>
          </w:tcPr>
          <w:p w14:paraId="34C87A7B" w14:textId="77777777" w:rsidR="00E60F13" w:rsidRPr="00A90F00" w:rsidRDefault="00E60F13" w:rsidP="00EC17D9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E60F13" w:rsidRPr="00A30EA9" w14:paraId="029045AB" w14:textId="77777777" w:rsidTr="00E21C7E">
        <w:trPr>
          <w:trHeight w:val="299"/>
        </w:trPr>
        <w:tc>
          <w:tcPr>
            <w:tcW w:w="1077" w:type="dxa"/>
            <w:vAlign w:val="center"/>
          </w:tcPr>
          <w:p w14:paraId="103DFFAB" w14:textId="77777777" w:rsidR="00E60F13" w:rsidRPr="00A30EA9" w:rsidRDefault="00E60F13" w:rsidP="00EC17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62" w:type="dxa"/>
            <w:vAlign w:val="center"/>
          </w:tcPr>
          <w:p w14:paraId="35860F53" w14:textId="43E19C0B" w:rsidR="00E60F13" w:rsidRPr="00A30EA9" w:rsidRDefault="00E60F13" w:rsidP="00EC17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17.10.22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62FD9FEB" w14:textId="77777777" w:rsidR="00E60F13" w:rsidRPr="00A90F00" w:rsidRDefault="00E60F13" w:rsidP="00EC17D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08" w:type="dxa"/>
            <w:vMerge/>
            <w:shd w:val="clear" w:color="auto" w:fill="92D050"/>
          </w:tcPr>
          <w:p w14:paraId="36ECF794" w14:textId="77777777" w:rsidR="00E60F13" w:rsidRPr="00A90F00" w:rsidRDefault="00E60F13" w:rsidP="00EC17D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009999"/>
          </w:tcPr>
          <w:p w14:paraId="3BE2B03F" w14:textId="77777777" w:rsidR="00E60F13" w:rsidRPr="00A90F00" w:rsidRDefault="00E60F13" w:rsidP="00EC17D9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EC17D9" w:rsidRPr="00A30EA9" w14:paraId="2B5C5EF4" w14:textId="77777777" w:rsidTr="00344E4F">
        <w:trPr>
          <w:trHeight w:val="280"/>
        </w:trPr>
        <w:tc>
          <w:tcPr>
            <w:tcW w:w="10769" w:type="dxa"/>
            <w:gridSpan w:val="5"/>
            <w:shd w:val="clear" w:color="auto" w:fill="A6A6A6" w:themeFill="background1" w:themeFillShade="A6"/>
            <w:vAlign w:val="center"/>
          </w:tcPr>
          <w:p w14:paraId="73CD705C" w14:textId="77777777" w:rsidR="00EC17D9" w:rsidRPr="00A90F00" w:rsidRDefault="00EC17D9" w:rsidP="00EC17D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90F00">
              <w:rPr>
                <w:rFonts w:cstheme="minorHAnsi"/>
                <w:b/>
                <w:sz w:val="22"/>
                <w:szCs w:val="22"/>
              </w:rPr>
              <w:t>Half term</w:t>
            </w:r>
          </w:p>
        </w:tc>
      </w:tr>
      <w:tr w:rsidR="00705CBD" w:rsidRPr="00A30EA9" w14:paraId="1A275E46" w14:textId="77777777" w:rsidTr="00E21C7E">
        <w:trPr>
          <w:trHeight w:val="280"/>
        </w:trPr>
        <w:tc>
          <w:tcPr>
            <w:tcW w:w="1077" w:type="dxa"/>
            <w:vAlign w:val="center"/>
          </w:tcPr>
          <w:p w14:paraId="11B385D8" w14:textId="77777777" w:rsidR="00705CBD" w:rsidRPr="00A30EA9" w:rsidRDefault="00705CBD" w:rsidP="00EC17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62" w:type="dxa"/>
            <w:vAlign w:val="center"/>
          </w:tcPr>
          <w:p w14:paraId="2F2262B9" w14:textId="62683062" w:rsidR="00705CBD" w:rsidRPr="00A30EA9" w:rsidRDefault="00705CBD" w:rsidP="00EC17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31.10.22</w:t>
            </w:r>
          </w:p>
        </w:tc>
        <w:tc>
          <w:tcPr>
            <w:tcW w:w="3557" w:type="dxa"/>
            <w:shd w:val="clear" w:color="auto" w:fill="FFFFFF" w:themeFill="background1"/>
          </w:tcPr>
          <w:p w14:paraId="7C9BA935" w14:textId="18B57ACD" w:rsidR="00705CBD" w:rsidRPr="00A90F00" w:rsidRDefault="00705CBD" w:rsidP="00EC17D9">
            <w:pPr>
              <w:rPr>
                <w:rFonts w:cstheme="minorHAnsi"/>
                <w:b/>
                <w:sz w:val="22"/>
                <w:szCs w:val="22"/>
              </w:rPr>
            </w:pPr>
            <w:r w:rsidRPr="00A90F00">
              <w:rPr>
                <w:rFonts w:cstheme="minorHAnsi"/>
                <w:b/>
                <w:sz w:val="22"/>
                <w:szCs w:val="22"/>
              </w:rPr>
              <w:t>Sport 2</w:t>
            </w:r>
          </w:p>
        </w:tc>
        <w:tc>
          <w:tcPr>
            <w:tcW w:w="3108" w:type="dxa"/>
            <w:shd w:val="clear" w:color="auto" w:fill="009999"/>
          </w:tcPr>
          <w:p w14:paraId="7AB749B7" w14:textId="1C9C3FE7" w:rsidR="00705CBD" w:rsidRPr="00A90F00" w:rsidRDefault="00705CBD" w:rsidP="00EC17D9">
            <w:pPr>
              <w:rPr>
                <w:rFonts w:cstheme="minorHAnsi"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 xml:space="preserve">AO4 – Practical Assessment </w:t>
            </w:r>
          </w:p>
        </w:tc>
        <w:tc>
          <w:tcPr>
            <w:tcW w:w="1565" w:type="dxa"/>
            <w:vMerge w:val="restart"/>
            <w:shd w:val="clear" w:color="auto" w:fill="009999"/>
          </w:tcPr>
          <w:p w14:paraId="08E6241E" w14:textId="77777777" w:rsidR="00705CBD" w:rsidRDefault="00705CBD" w:rsidP="00A90F00">
            <w:pPr>
              <w:rPr>
                <w:rFonts w:cstheme="minorHAnsi"/>
                <w:sz w:val="22"/>
                <w:szCs w:val="22"/>
              </w:rPr>
            </w:pPr>
          </w:p>
          <w:p w14:paraId="662FFC60" w14:textId="6504EC32" w:rsidR="00705CBD" w:rsidRPr="00A90F00" w:rsidRDefault="00705CBD" w:rsidP="00A90F00">
            <w:pPr>
              <w:rPr>
                <w:rFonts w:cstheme="minorHAnsi"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AO4 – Practical</w:t>
            </w:r>
          </w:p>
          <w:p w14:paraId="59F1E243" w14:textId="77777777" w:rsidR="00705CBD" w:rsidRPr="00A90F00" w:rsidRDefault="00705CBD" w:rsidP="00A90F00">
            <w:pPr>
              <w:rPr>
                <w:rFonts w:cstheme="minorHAnsi"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Part 1 /15</w:t>
            </w:r>
          </w:p>
          <w:p w14:paraId="2F821A0E" w14:textId="77777777" w:rsidR="00705CBD" w:rsidRPr="00A90F00" w:rsidRDefault="00705CBD" w:rsidP="00A90F00">
            <w:pPr>
              <w:rPr>
                <w:rFonts w:cstheme="minorHAnsi"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Part 2 /10</w:t>
            </w:r>
          </w:p>
          <w:p w14:paraId="6493EE3C" w14:textId="77777777" w:rsidR="00705CBD" w:rsidRPr="00A90F00" w:rsidRDefault="00705CBD" w:rsidP="00EC17D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05CBD" w:rsidRPr="00A30EA9" w14:paraId="2AD7A514" w14:textId="77777777" w:rsidTr="00E21C7E">
        <w:trPr>
          <w:trHeight w:val="230"/>
        </w:trPr>
        <w:tc>
          <w:tcPr>
            <w:tcW w:w="1077" w:type="dxa"/>
            <w:vAlign w:val="center"/>
          </w:tcPr>
          <w:p w14:paraId="73585B2C" w14:textId="77777777" w:rsidR="00705CBD" w:rsidRPr="00A30EA9" w:rsidRDefault="00705CBD" w:rsidP="00A90F0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62" w:type="dxa"/>
            <w:vAlign w:val="center"/>
          </w:tcPr>
          <w:p w14:paraId="1FAEAC95" w14:textId="63DA4F9C" w:rsidR="00705CBD" w:rsidRPr="00A30EA9" w:rsidRDefault="00705CBD" w:rsidP="00A90F0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07.11.22</w:t>
            </w:r>
          </w:p>
        </w:tc>
        <w:tc>
          <w:tcPr>
            <w:tcW w:w="3557" w:type="dxa"/>
            <w:vMerge w:val="restart"/>
            <w:shd w:val="clear" w:color="auto" w:fill="FFFFFF" w:themeFill="background1"/>
          </w:tcPr>
          <w:p w14:paraId="5804E98F" w14:textId="09B9F96B" w:rsidR="00705CBD" w:rsidRPr="00A90F00" w:rsidRDefault="00705CBD" w:rsidP="00A90F00">
            <w:pPr>
              <w:rPr>
                <w:rFonts w:cstheme="minorHAnsi"/>
                <w:b/>
                <w:sz w:val="22"/>
                <w:szCs w:val="22"/>
              </w:rPr>
            </w:pPr>
            <w:r w:rsidRPr="00A90F00">
              <w:rPr>
                <w:rFonts w:cstheme="minorHAnsi"/>
                <w:b/>
                <w:sz w:val="22"/>
                <w:szCs w:val="22"/>
              </w:rPr>
              <w:t>Sport 3</w:t>
            </w:r>
          </w:p>
        </w:tc>
        <w:tc>
          <w:tcPr>
            <w:tcW w:w="3108" w:type="dxa"/>
            <w:vMerge w:val="restart"/>
            <w:shd w:val="clear" w:color="auto" w:fill="92D050"/>
          </w:tcPr>
          <w:p w14:paraId="6A35BCC3" w14:textId="77777777" w:rsidR="00705CBD" w:rsidRPr="00A90F00" w:rsidRDefault="00705CBD" w:rsidP="00A90F00">
            <w:pPr>
              <w:rPr>
                <w:rFonts w:cstheme="minorHAnsi"/>
                <w:sz w:val="22"/>
                <w:szCs w:val="22"/>
              </w:rPr>
            </w:pPr>
          </w:p>
          <w:p w14:paraId="1AC304F2" w14:textId="3E1C9966" w:rsidR="00705CBD" w:rsidRPr="00A90F00" w:rsidRDefault="00705CBD" w:rsidP="00A90F00">
            <w:pPr>
              <w:rPr>
                <w:rFonts w:cstheme="minorHAnsi"/>
                <w:b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AO2 – Plan and demonstrate a full 4 part warm up.</w:t>
            </w:r>
          </w:p>
          <w:p w14:paraId="4F80F807" w14:textId="46A18949" w:rsidR="00705CBD" w:rsidRPr="00A90F00" w:rsidRDefault="00705CBD" w:rsidP="00A90F00">
            <w:pPr>
              <w:rPr>
                <w:rFonts w:cstheme="minorHAnsi"/>
                <w:b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A03 – Justify the benefits of a warm up and cool down</w:t>
            </w:r>
          </w:p>
        </w:tc>
        <w:tc>
          <w:tcPr>
            <w:tcW w:w="1565" w:type="dxa"/>
            <w:vMerge/>
            <w:shd w:val="clear" w:color="auto" w:fill="33CCCC"/>
          </w:tcPr>
          <w:p w14:paraId="21B7FFA8" w14:textId="77777777" w:rsidR="00705CBD" w:rsidRPr="00A90F00" w:rsidRDefault="00705CBD" w:rsidP="00A90F0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05CBD" w:rsidRPr="00A30EA9" w14:paraId="4DA1B29F" w14:textId="77777777" w:rsidTr="00E21C7E">
        <w:trPr>
          <w:trHeight w:val="299"/>
        </w:trPr>
        <w:tc>
          <w:tcPr>
            <w:tcW w:w="1077" w:type="dxa"/>
            <w:vAlign w:val="center"/>
          </w:tcPr>
          <w:p w14:paraId="2DE4A9F6" w14:textId="77777777" w:rsidR="00705CBD" w:rsidRPr="00A30EA9" w:rsidRDefault="00705CBD" w:rsidP="00A90F0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62" w:type="dxa"/>
            <w:vAlign w:val="center"/>
          </w:tcPr>
          <w:p w14:paraId="385916F6" w14:textId="5EFDC09E" w:rsidR="00705CBD" w:rsidRPr="00A30EA9" w:rsidRDefault="00705CBD" w:rsidP="00A90F0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14.11.22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4AE8DF24" w14:textId="77777777" w:rsidR="00705CBD" w:rsidRPr="00A90F00" w:rsidRDefault="00705CBD" w:rsidP="00A90F00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08" w:type="dxa"/>
            <w:vMerge/>
            <w:shd w:val="clear" w:color="auto" w:fill="92D050"/>
          </w:tcPr>
          <w:p w14:paraId="62C54271" w14:textId="77777777" w:rsidR="00705CBD" w:rsidRPr="00A90F00" w:rsidRDefault="00705CBD" w:rsidP="00A90F00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33CCCC"/>
          </w:tcPr>
          <w:p w14:paraId="4492C523" w14:textId="77777777" w:rsidR="00705CBD" w:rsidRPr="00A90F00" w:rsidRDefault="00705CBD" w:rsidP="00A90F0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05CBD" w:rsidRPr="00A30EA9" w14:paraId="1AF183B3" w14:textId="77777777" w:rsidTr="00E21C7E">
        <w:trPr>
          <w:trHeight w:val="280"/>
        </w:trPr>
        <w:tc>
          <w:tcPr>
            <w:tcW w:w="1077" w:type="dxa"/>
            <w:vAlign w:val="center"/>
          </w:tcPr>
          <w:p w14:paraId="4F4E4E9C" w14:textId="77777777" w:rsidR="00705CBD" w:rsidRPr="00A30EA9" w:rsidRDefault="00705CBD" w:rsidP="00A90F0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62" w:type="dxa"/>
            <w:vAlign w:val="center"/>
          </w:tcPr>
          <w:p w14:paraId="0A2A9024" w14:textId="00EAF9A6" w:rsidR="00705CBD" w:rsidRPr="00A30EA9" w:rsidRDefault="00705CBD" w:rsidP="00A90F0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21.11.22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774DA946" w14:textId="77777777" w:rsidR="00705CBD" w:rsidRPr="00A90F00" w:rsidRDefault="00705CBD" w:rsidP="00A90F00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08" w:type="dxa"/>
            <w:vMerge/>
            <w:shd w:val="clear" w:color="auto" w:fill="92D050"/>
          </w:tcPr>
          <w:p w14:paraId="7963D524" w14:textId="77777777" w:rsidR="00705CBD" w:rsidRPr="00A90F00" w:rsidRDefault="00705CBD" w:rsidP="00A90F00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33CCCC"/>
          </w:tcPr>
          <w:p w14:paraId="05F4C9E2" w14:textId="77777777" w:rsidR="00705CBD" w:rsidRPr="00A90F00" w:rsidRDefault="00705CBD" w:rsidP="00A90F0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05CBD" w:rsidRPr="00A30EA9" w14:paraId="37CAFAED" w14:textId="77777777" w:rsidTr="00E21C7E">
        <w:trPr>
          <w:trHeight w:val="280"/>
        </w:trPr>
        <w:tc>
          <w:tcPr>
            <w:tcW w:w="1077" w:type="dxa"/>
            <w:vAlign w:val="center"/>
          </w:tcPr>
          <w:p w14:paraId="3E561E07" w14:textId="77777777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62" w:type="dxa"/>
            <w:vAlign w:val="center"/>
          </w:tcPr>
          <w:p w14:paraId="08CACEA2" w14:textId="416DACF6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28.11.22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4951C88A" w14:textId="77777777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08" w:type="dxa"/>
            <w:shd w:val="clear" w:color="auto" w:fill="009999"/>
          </w:tcPr>
          <w:p w14:paraId="61872F98" w14:textId="1728859E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AO4 – Practical Assessment</w:t>
            </w:r>
          </w:p>
        </w:tc>
        <w:tc>
          <w:tcPr>
            <w:tcW w:w="1565" w:type="dxa"/>
            <w:vMerge/>
            <w:shd w:val="clear" w:color="auto" w:fill="F7CAAC" w:themeFill="accent2" w:themeFillTint="66"/>
          </w:tcPr>
          <w:p w14:paraId="1A39D5C7" w14:textId="1D217E6E" w:rsidR="00705CBD" w:rsidRPr="00A90F00" w:rsidRDefault="00705CBD" w:rsidP="00705CB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05CBD" w:rsidRPr="00A30EA9" w14:paraId="526089FA" w14:textId="77777777" w:rsidTr="00E21C7E">
        <w:trPr>
          <w:trHeight w:val="280"/>
        </w:trPr>
        <w:tc>
          <w:tcPr>
            <w:tcW w:w="1077" w:type="dxa"/>
            <w:vAlign w:val="center"/>
          </w:tcPr>
          <w:p w14:paraId="01092274" w14:textId="77777777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62" w:type="dxa"/>
            <w:vAlign w:val="center"/>
          </w:tcPr>
          <w:p w14:paraId="567B7323" w14:textId="05EC1BC8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05.12.22</w:t>
            </w:r>
          </w:p>
        </w:tc>
        <w:tc>
          <w:tcPr>
            <w:tcW w:w="3557" w:type="dxa"/>
            <w:vMerge w:val="restart"/>
            <w:shd w:val="clear" w:color="auto" w:fill="FFFFFF" w:themeFill="background1"/>
          </w:tcPr>
          <w:p w14:paraId="79F65240" w14:textId="4C812003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  <w:r w:rsidRPr="00A90F00">
              <w:rPr>
                <w:rFonts w:cstheme="minorHAnsi"/>
                <w:b/>
                <w:sz w:val="22"/>
                <w:szCs w:val="22"/>
              </w:rPr>
              <w:t>Sport 4</w:t>
            </w:r>
          </w:p>
        </w:tc>
        <w:tc>
          <w:tcPr>
            <w:tcW w:w="3108" w:type="dxa"/>
            <w:vMerge w:val="restart"/>
            <w:shd w:val="clear" w:color="auto" w:fill="FFFFFF" w:themeFill="background1"/>
          </w:tcPr>
          <w:p w14:paraId="79BE5F6D" w14:textId="15ED754E" w:rsidR="00705CBD" w:rsidRPr="00705CBD" w:rsidRDefault="00705CBD" w:rsidP="00705CBD">
            <w:pPr>
              <w:rPr>
                <w:rFonts w:cstheme="minorHAnsi"/>
                <w:sz w:val="22"/>
                <w:szCs w:val="22"/>
              </w:rPr>
            </w:pPr>
            <w:r w:rsidRPr="00705CBD">
              <w:rPr>
                <w:rFonts w:cstheme="minorHAnsi"/>
                <w:sz w:val="22"/>
                <w:szCs w:val="22"/>
              </w:rPr>
              <w:t>Warm up and Cool down Assessment H/W</w:t>
            </w:r>
          </w:p>
        </w:tc>
        <w:tc>
          <w:tcPr>
            <w:tcW w:w="1565" w:type="dxa"/>
            <w:vMerge w:val="restart"/>
            <w:shd w:val="clear" w:color="auto" w:fill="F7CAAC" w:themeFill="accent2" w:themeFillTint="66"/>
          </w:tcPr>
          <w:p w14:paraId="175FD44F" w14:textId="28FBF5E3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Warm up and Cool Down Interim Test /16</w:t>
            </w:r>
          </w:p>
        </w:tc>
      </w:tr>
      <w:tr w:rsidR="00705CBD" w:rsidRPr="00A30EA9" w14:paraId="3614504C" w14:textId="77777777" w:rsidTr="00E21C7E">
        <w:trPr>
          <w:trHeight w:val="280"/>
        </w:trPr>
        <w:tc>
          <w:tcPr>
            <w:tcW w:w="1077" w:type="dxa"/>
            <w:vAlign w:val="center"/>
          </w:tcPr>
          <w:p w14:paraId="5C9A2D43" w14:textId="77777777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14 </w:t>
            </w:r>
          </w:p>
        </w:tc>
        <w:tc>
          <w:tcPr>
            <w:tcW w:w="1462" w:type="dxa"/>
            <w:vAlign w:val="center"/>
          </w:tcPr>
          <w:p w14:paraId="21C73D55" w14:textId="00C2971F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12.12.22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5B4D5FC5" w14:textId="7CD9842E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08" w:type="dxa"/>
            <w:vMerge/>
            <w:shd w:val="clear" w:color="auto" w:fill="FFFFFF" w:themeFill="background1"/>
          </w:tcPr>
          <w:p w14:paraId="425FFDFB" w14:textId="77777777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F7CAAC" w:themeFill="accent2" w:themeFillTint="66"/>
          </w:tcPr>
          <w:p w14:paraId="779F51DC" w14:textId="77777777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705CBD" w:rsidRPr="00A30EA9" w14:paraId="2CEC7544" w14:textId="77777777" w:rsidTr="00A90F00">
        <w:trPr>
          <w:trHeight w:val="368"/>
        </w:trPr>
        <w:tc>
          <w:tcPr>
            <w:tcW w:w="10769" w:type="dxa"/>
            <w:gridSpan w:val="5"/>
            <w:shd w:val="clear" w:color="auto" w:fill="A6A6A6" w:themeFill="background1" w:themeFillShade="A6"/>
            <w:vAlign w:val="center"/>
          </w:tcPr>
          <w:p w14:paraId="44593253" w14:textId="77777777" w:rsidR="00705CBD" w:rsidRPr="00A90F00" w:rsidRDefault="00705CBD" w:rsidP="00705CB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90F00">
              <w:rPr>
                <w:rFonts w:cstheme="minorHAnsi"/>
                <w:b/>
                <w:sz w:val="22"/>
                <w:szCs w:val="22"/>
              </w:rPr>
              <w:t>CHRISTMAS</w:t>
            </w:r>
          </w:p>
        </w:tc>
      </w:tr>
      <w:tr w:rsidR="00705CBD" w:rsidRPr="00A30EA9" w14:paraId="5EFAF9F1" w14:textId="77777777" w:rsidTr="00E21C7E">
        <w:trPr>
          <w:trHeight w:val="280"/>
        </w:trPr>
        <w:tc>
          <w:tcPr>
            <w:tcW w:w="1077" w:type="dxa"/>
            <w:vAlign w:val="center"/>
          </w:tcPr>
          <w:p w14:paraId="065B86C0" w14:textId="77777777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  <w:r w:rsidRPr="00D672D2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W</w:t>
            </w:r>
            <w:r w:rsidRPr="00D672D2">
              <w:rPr>
                <w:rFonts w:ascii="Century Gothic" w:hAnsi="Century Gothic"/>
                <w:b/>
                <w:sz w:val="20"/>
                <w:szCs w:val="20"/>
              </w:rPr>
              <w:t>ed)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1462" w:type="dxa"/>
            <w:vAlign w:val="center"/>
          </w:tcPr>
          <w:p w14:paraId="004D2D73" w14:textId="39A25396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04.01.23</w:t>
            </w:r>
          </w:p>
        </w:tc>
        <w:tc>
          <w:tcPr>
            <w:tcW w:w="3557" w:type="dxa"/>
            <w:vMerge w:val="restart"/>
            <w:shd w:val="clear" w:color="auto" w:fill="FFFFFF" w:themeFill="background1"/>
          </w:tcPr>
          <w:p w14:paraId="2F788057" w14:textId="0662BA72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  <w:r w:rsidRPr="00A90F00">
              <w:rPr>
                <w:rFonts w:cstheme="minorHAnsi"/>
                <w:b/>
                <w:sz w:val="22"/>
                <w:szCs w:val="22"/>
              </w:rPr>
              <w:t>Sport 4</w:t>
            </w:r>
          </w:p>
        </w:tc>
        <w:tc>
          <w:tcPr>
            <w:tcW w:w="3108" w:type="dxa"/>
            <w:shd w:val="clear" w:color="auto" w:fill="FFD966" w:themeFill="accent4" w:themeFillTint="99"/>
          </w:tcPr>
          <w:p w14:paraId="7E32BBC7" w14:textId="77777777" w:rsidR="00705CBD" w:rsidRDefault="00705CBD" w:rsidP="00705CBD">
            <w:pPr>
              <w:rPr>
                <w:rFonts w:cstheme="minorHAnsi"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AO1 – Anatomy and Physiology – Knowledge of muscles – name, location and job.</w:t>
            </w:r>
          </w:p>
          <w:p w14:paraId="3CE05EF3" w14:textId="0E200A2B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  <w:shd w:val="clear" w:color="auto" w:fill="009999"/>
          </w:tcPr>
          <w:p w14:paraId="0A015922" w14:textId="77777777" w:rsidR="00705CBD" w:rsidRPr="00A90F00" w:rsidRDefault="00705CBD" w:rsidP="00705CBD">
            <w:pPr>
              <w:rPr>
                <w:rFonts w:cstheme="minorHAnsi"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AO4 – Practical</w:t>
            </w:r>
          </w:p>
          <w:p w14:paraId="70C52E76" w14:textId="77777777" w:rsidR="00705CBD" w:rsidRPr="00A90F00" w:rsidRDefault="00705CBD" w:rsidP="00705CBD">
            <w:pPr>
              <w:rPr>
                <w:rFonts w:cstheme="minorHAnsi"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Part 1 /15</w:t>
            </w:r>
          </w:p>
          <w:p w14:paraId="57945F26" w14:textId="77777777" w:rsidR="00705CBD" w:rsidRPr="00A90F00" w:rsidRDefault="00705CBD" w:rsidP="00705CBD">
            <w:pPr>
              <w:rPr>
                <w:rFonts w:cstheme="minorHAnsi"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Part 2 /10</w:t>
            </w:r>
          </w:p>
          <w:p w14:paraId="06A765D9" w14:textId="77777777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705CBD" w:rsidRPr="00A30EA9" w14:paraId="789CA6E3" w14:textId="77777777" w:rsidTr="00E21C7E">
        <w:trPr>
          <w:trHeight w:val="318"/>
        </w:trPr>
        <w:tc>
          <w:tcPr>
            <w:tcW w:w="1077" w:type="dxa"/>
            <w:vAlign w:val="center"/>
          </w:tcPr>
          <w:p w14:paraId="5D5370A9" w14:textId="77777777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62" w:type="dxa"/>
            <w:vAlign w:val="center"/>
          </w:tcPr>
          <w:p w14:paraId="6515E2A0" w14:textId="2ED0061E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09.01.23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17E6551D" w14:textId="77777777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08" w:type="dxa"/>
            <w:shd w:val="clear" w:color="auto" w:fill="009999"/>
          </w:tcPr>
          <w:p w14:paraId="7A5BFC5E" w14:textId="534C0E9E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AO4 – Practical Assessment</w:t>
            </w:r>
          </w:p>
        </w:tc>
        <w:tc>
          <w:tcPr>
            <w:tcW w:w="1565" w:type="dxa"/>
            <w:vMerge/>
            <w:shd w:val="clear" w:color="auto" w:fill="009999"/>
          </w:tcPr>
          <w:p w14:paraId="35EDA340" w14:textId="77777777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705CBD" w:rsidRPr="00A30EA9" w14:paraId="1F41313B" w14:textId="77777777" w:rsidTr="00E21C7E">
        <w:trPr>
          <w:trHeight w:val="280"/>
        </w:trPr>
        <w:tc>
          <w:tcPr>
            <w:tcW w:w="1077" w:type="dxa"/>
            <w:vAlign w:val="center"/>
          </w:tcPr>
          <w:p w14:paraId="2CBB4E19" w14:textId="77777777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62" w:type="dxa"/>
            <w:vAlign w:val="center"/>
          </w:tcPr>
          <w:p w14:paraId="28AFE3D5" w14:textId="25AF5686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16.01.23</w:t>
            </w:r>
          </w:p>
        </w:tc>
        <w:tc>
          <w:tcPr>
            <w:tcW w:w="3557" w:type="dxa"/>
            <w:vMerge w:val="restart"/>
            <w:shd w:val="clear" w:color="auto" w:fill="FFFFFF" w:themeFill="background1"/>
          </w:tcPr>
          <w:p w14:paraId="48BA285A" w14:textId="4E43C064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  <w:r w:rsidRPr="00A90F00">
              <w:rPr>
                <w:rFonts w:cstheme="minorHAnsi"/>
                <w:b/>
                <w:sz w:val="22"/>
                <w:szCs w:val="22"/>
              </w:rPr>
              <w:t>Sport 5</w:t>
            </w:r>
          </w:p>
        </w:tc>
        <w:tc>
          <w:tcPr>
            <w:tcW w:w="3108" w:type="dxa"/>
            <w:vMerge w:val="restart"/>
            <w:shd w:val="clear" w:color="auto" w:fill="92D050"/>
          </w:tcPr>
          <w:p w14:paraId="28AAE847" w14:textId="3A712275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 xml:space="preserve">AO2 – Anatomy and Physiology – Apply knowledge of muscles </w:t>
            </w:r>
          </w:p>
        </w:tc>
        <w:tc>
          <w:tcPr>
            <w:tcW w:w="1565" w:type="dxa"/>
            <w:vMerge w:val="restart"/>
            <w:shd w:val="clear" w:color="auto" w:fill="F7CAAC" w:themeFill="accent2" w:themeFillTint="66"/>
          </w:tcPr>
          <w:p w14:paraId="3F9DAEA1" w14:textId="4FCA488E" w:rsidR="00705CBD" w:rsidRPr="00A90F00" w:rsidRDefault="00705CBD" w:rsidP="00705CBD">
            <w:pPr>
              <w:rPr>
                <w:rFonts w:cstheme="minorHAnsi"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Muscles Interim Test /16</w:t>
            </w:r>
          </w:p>
        </w:tc>
      </w:tr>
      <w:tr w:rsidR="00705CBD" w:rsidRPr="00A30EA9" w14:paraId="2AEF2B60" w14:textId="77777777" w:rsidTr="00E21C7E">
        <w:trPr>
          <w:trHeight w:val="398"/>
        </w:trPr>
        <w:tc>
          <w:tcPr>
            <w:tcW w:w="1077" w:type="dxa"/>
            <w:vAlign w:val="center"/>
          </w:tcPr>
          <w:p w14:paraId="230A56A3" w14:textId="77777777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62" w:type="dxa"/>
            <w:vAlign w:val="center"/>
          </w:tcPr>
          <w:p w14:paraId="5EAA7983" w14:textId="5E19E6E6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23.01.23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4308A7B4" w14:textId="77777777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08" w:type="dxa"/>
            <w:vMerge/>
            <w:shd w:val="clear" w:color="auto" w:fill="92D050"/>
          </w:tcPr>
          <w:p w14:paraId="3E1685A6" w14:textId="77777777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F7CAAC" w:themeFill="accent2" w:themeFillTint="66"/>
          </w:tcPr>
          <w:p w14:paraId="0112024E" w14:textId="77777777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705CBD" w:rsidRPr="00A30EA9" w14:paraId="1ECD58CB" w14:textId="77777777" w:rsidTr="00E21C7E">
        <w:trPr>
          <w:trHeight w:val="70"/>
        </w:trPr>
        <w:tc>
          <w:tcPr>
            <w:tcW w:w="1077" w:type="dxa"/>
            <w:vAlign w:val="center"/>
          </w:tcPr>
          <w:p w14:paraId="345FCED4" w14:textId="77777777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62" w:type="dxa"/>
            <w:vAlign w:val="center"/>
          </w:tcPr>
          <w:p w14:paraId="5A8E6EE6" w14:textId="5FC4613A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30.01.23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537B198D" w14:textId="77777777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08" w:type="dxa"/>
            <w:vMerge w:val="restart"/>
            <w:shd w:val="clear" w:color="auto" w:fill="009999"/>
          </w:tcPr>
          <w:p w14:paraId="20A102B9" w14:textId="77777777" w:rsidR="00705CBD" w:rsidRPr="00A90F00" w:rsidRDefault="00705CBD" w:rsidP="00705CBD">
            <w:pPr>
              <w:rPr>
                <w:rFonts w:cstheme="minorHAnsi"/>
                <w:sz w:val="22"/>
                <w:szCs w:val="22"/>
              </w:rPr>
            </w:pPr>
          </w:p>
          <w:p w14:paraId="0E471B6B" w14:textId="77777777" w:rsidR="00705CBD" w:rsidRPr="00A90F00" w:rsidRDefault="00705CBD" w:rsidP="00705CBD">
            <w:pPr>
              <w:rPr>
                <w:rFonts w:cstheme="minorHAnsi"/>
                <w:sz w:val="22"/>
                <w:szCs w:val="22"/>
              </w:rPr>
            </w:pPr>
          </w:p>
          <w:p w14:paraId="349023B2" w14:textId="0F4612AC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AO4 – Practical Assessment</w:t>
            </w:r>
          </w:p>
        </w:tc>
        <w:tc>
          <w:tcPr>
            <w:tcW w:w="1565" w:type="dxa"/>
            <w:vMerge/>
            <w:shd w:val="clear" w:color="auto" w:fill="009999"/>
          </w:tcPr>
          <w:p w14:paraId="18B6259B" w14:textId="77777777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705CBD" w:rsidRPr="00A30EA9" w14:paraId="61A2F10B" w14:textId="77777777" w:rsidTr="00E21C7E">
        <w:trPr>
          <w:trHeight w:val="1119"/>
        </w:trPr>
        <w:tc>
          <w:tcPr>
            <w:tcW w:w="1077" w:type="dxa"/>
            <w:vAlign w:val="center"/>
          </w:tcPr>
          <w:p w14:paraId="46D4210A" w14:textId="77777777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62" w:type="dxa"/>
            <w:vAlign w:val="center"/>
          </w:tcPr>
          <w:p w14:paraId="53044670" w14:textId="4086214C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06.02.23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6A7E4246" w14:textId="77777777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08" w:type="dxa"/>
            <w:vMerge/>
            <w:shd w:val="clear" w:color="auto" w:fill="009999"/>
          </w:tcPr>
          <w:p w14:paraId="08C16893" w14:textId="77777777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009999"/>
          </w:tcPr>
          <w:p w14:paraId="1729B764" w14:textId="77777777" w:rsidR="00705CBD" w:rsidRPr="00A90F00" w:rsidRDefault="00705CBD" w:rsidP="00705CBD">
            <w:pPr>
              <w:rPr>
                <w:rFonts w:cstheme="minorHAnsi"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AO4 – Practical</w:t>
            </w:r>
          </w:p>
          <w:p w14:paraId="366D32BF" w14:textId="77777777" w:rsidR="00705CBD" w:rsidRPr="00A90F00" w:rsidRDefault="00705CBD" w:rsidP="00705CBD">
            <w:pPr>
              <w:rPr>
                <w:rFonts w:cstheme="minorHAnsi"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Part 1 /15</w:t>
            </w:r>
          </w:p>
          <w:p w14:paraId="7ED58D84" w14:textId="0AE4069C" w:rsidR="00705CBD" w:rsidRPr="00A90F00" w:rsidRDefault="00705CBD" w:rsidP="00705CBD">
            <w:pPr>
              <w:rPr>
                <w:rFonts w:cstheme="minorHAnsi"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Part 2 /10</w:t>
            </w:r>
          </w:p>
        </w:tc>
      </w:tr>
      <w:tr w:rsidR="00705CBD" w:rsidRPr="00A30EA9" w14:paraId="5884EAFE" w14:textId="77777777" w:rsidTr="00344E4F">
        <w:trPr>
          <w:trHeight w:val="280"/>
        </w:trPr>
        <w:tc>
          <w:tcPr>
            <w:tcW w:w="10769" w:type="dxa"/>
            <w:gridSpan w:val="5"/>
            <w:shd w:val="clear" w:color="auto" w:fill="A6A6A6" w:themeFill="background1" w:themeFillShade="A6"/>
            <w:vAlign w:val="center"/>
          </w:tcPr>
          <w:p w14:paraId="276B400D" w14:textId="77777777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Half term</w:t>
            </w:r>
          </w:p>
        </w:tc>
      </w:tr>
      <w:tr w:rsidR="00705CBD" w:rsidRPr="00A30EA9" w14:paraId="025DA881" w14:textId="77777777" w:rsidTr="00E21C7E">
        <w:trPr>
          <w:trHeight w:val="280"/>
        </w:trPr>
        <w:tc>
          <w:tcPr>
            <w:tcW w:w="1077" w:type="dxa"/>
            <w:vAlign w:val="center"/>
          </w:tcPr>
          <w:p w14:paraId="7BC4477C" w14:textId="42007CB9" w:rsidR="00705CBD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62" w:type="dxa"/>
            <w:vAlign w:val="center"/>
          </w:tcPr>
          <w:p w14:paraId="33F74786" w14:textId="141294F2" w:rsidR="00705CBD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20.02.23</w:t>
            </w:r>
          </w:p>
        </w:tc>
        <w:tc>
          <w:tcPr>
            <w:tcW w:w="3557" w:type="dxa"/>
            <w:vMerge w:val="restart"/>
            <w:shd w:val="clear" w:color="auto" w:fill="FFFFFF" w:themeFill="background1"/>
          </w:tcPr>
          <w:p w14:paraId="2E1CBF14" w14:textId="30E15D0B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Sport 6</w:t>
            </w:r>
          </w:p>
        </w:tc>
        <w:tc>
          <w:tcPr>
            <w:tcW w:w="3108" w:type="dxa"/>
            <w:vMerge w:val="restart"/>
            <w:shd w:val="clear" w:color="auto" w:fill="FFD966" w:themeFill="accent4" w:themeFillTint="99"/>
          </w:tcPr>
          <w:p w14:paraId="1FDB23D5" w14:textId="0CB95E48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  <w:r w:rsidRPr="00A90F00">
              <w:rPr>
                <w:rFonts w:cstheme="minorHAnsi"/>
                <w:sz w:val="22"/>
                <w:szCs w:val="22"/>
              </w:rPr>
              <w:t>AO1 – Anatomy and Physiology – Knowledge of</w:t>
            </w:r>
            <w:r>
              <w:rPr>
                <w:rFonts w:cstheme="minorHAnsi"/>
                <w:sz w:val="22"/>
                <w:szCs w:val="22"/>
              </w:rPr>
              <w:t xml:space="preserve"> bones – name, location and job</w:t>
            </w:r>
          </w:p>
        </w:tc>
        <w:tc>
          <w:tcPr>
            <w:tcW w:w="1565" w:type="dxa"/>
            <w:shd w:val="clear" w:color="auto" w:fill="000000" w:themeFill="text1"/>
          </w:tcPr>
          <w:p w14:paraId="34FA5362" w14:textId="04FB9143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</w:tr>
      <w:tr w:rsidR="00705CBD" w:rsidRPr="00A30EA9" w14:paraId="2EECDF0A" w14:textId="77777777" w:rsidTr="00E21C7E">
        <w:trPr>
          <w:trHeight w:val="280"/>
        </w:trPr>
        <w:tc>
          <w:tcPr>
            <w:tcW w:w="1077" w:type="dxa"/>
            <w:vAlign w:val="center"/>
          </w:tcPr>
          <w:p w14:paraId="7E37FBEB" w14:textId="77777777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62" w:type="dxa"/>
            <w:vAlign w:val="center"/>
          </w:tcPr>
          <w:p w14:paraId="44C86AEB" w14:textId="0156EED4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27.02.23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2D8B7AD3" w14:textId="77777777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08" w:type="dxa"/>
            <w:vMerge/>
            <w:shd w:val="clear" w:color="auto" w:fill="FFD966" w:themeFill="accent4" w:themeFillTint="99"/>
          </w:tcPr>
          <w:p w14:paraId="5AF3AA1F" w14:textId="77777777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65" w:type="dxa"/>
            <w:shd w:val="clear" w:color="auto" w:fill="000000" w:themeFill="text1"/>
          </w:tcPr>
          <w:p w14:paraId="50D24D50" w14:textId="77777777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</w:tr>
      <w:tr w:rsidR="00705CBD" w:rsidRPr="00A30EA9" w14:paraId="7463F6D2" w14:textId="77777777" w:rsidTr="00E21C7E">
        <w:trPr>
          <w:trHeight w:val="280"/>
        </w:trPr>
        <w:tc>
          <w:tcPr>
            <w:tcW w:w="1077" w:type="dxa"/>
            <w:vAlign w:val="center"/>
          </w:tcPr>
          <w:p w14:paraId="50354877" w14:textId="77777777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62" w:type="dxa"/>
            <w:vAlign w:val="center"/>
          </w:tcPr>
          <w:p w14:paraId="2729E229" w14:textId="5894EBB8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06.03.23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0A99EBD4" w14:textId="77777777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08" w:type="dxa"/>
            <w:vMerge/>
            <w:shd w:val="clear" w:color="auto" w:fill="FFD966" w:themeFill="accent4" w:themeFillTint="99"/>
          </w:tcPr>
          <w:p w14:paraId="4DF8DCF6" w14:textId="77777777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65" w:type="dxa"/>
            <w:shd w:val="clear" w:color="auto" w:fill="000000" w:themeFill="text1"/>
          </w:tcPr>
          <w:p w14:paraId="5F41A501" w14:textId="77777777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</w:tr>
      <w:tr w:rsidR="00705CBD" w:rsidRPr="00A30EA9" w14:paraId="718FEECF" w14:textId="77777777" w:rsidTr="00E21C7E">
        <w:trPr>
          <w:trHeight w:val="280"/>
        </w:trPr>
        <w:tc>
          <w:tcPr>
            <w:tcW w:w="1077" w:type="dxa"/>
            <w:vAlign w:val="center"/>
          </w:tcPr>
          <w:p w14:paraId="3A00BFDD" w14:textId="77777777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62" w:type="dxa"/>
            <w:vAlign w:val="center"/>
          </w:tcPr>
          <w:p w14:paraId="49CD5894" w14:textId="7CD81B91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13.03.23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5BDDA8B7" w14:textId="77777777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08" w:type="dxa"/>
            <w:shd w:val="clear" w:color="auto" w:fill="009999"/>
          </w:tcPr>
          <w:p w14:paraId="619E5C54" w14:textId="73B2BF60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  <w:r w:rsidRPr="00A90F00">
              <w:rPr>
                <w:rFonts w:cstheme="minorHAnsi"/>
                <w:sz w:val="22"/>
                <w:szCs w:val="22"/>
              </w:rPr>
              <w:t>AO4 – Practical Assessment</w:t>
            </w:r>
          </w:p>
        </w:tc>
        <w:tc>
          <w:tcPr>
            <w:tcW w:w="1565" w:type="dxa"/>
            <w:shd w:val="clear" w:color="auto" w:fill="009999"/>
          </w:tcPr>
          <w:p w14:paraId="143539AB" w14:textId="77777777" w:rsidR="00705CBD" w:rsidRPr="00A90F00" w:rsidRDefault="00705CBD" w:rsidP="00705CBD">
            <w:pPr>
              <w:rPr>
                <w:rFonts w:cstheme="minorHAnsi"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AO4 – Practical</w:t>
            </w:r>
          </w:p>
          <w:p w14:paraId="58F20BD1" w14:textId="77777777" w:rsidR="00705CBD" w:rsidRPr="00A90F00" w:rsidRDefault="00705CBD" w:rsidP="00705CBD">
            <w:pPr>
              <w:rPr>
                <w:rFonts w:cstheme="minorHAnsi"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Part 1 /15</w:t>
            </w:r>
          </w:p>
          <w:p w14:paraId="1348F948" w14:textId="58BC41B1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  <w:r w:rsidRPr="00A90F00">
              <w:rPr>
                <w:rFonts w:cstheme="minorHAnsi"/>
                <w:sz w:val="22"/>
                <w:szCs w:val="22"/>
              </w:rPr>
              <w:t>Part 2 /10</w:t>
            </w:r>
          </w:p>
        </w:tc>
      </w:tr>
      <w:tr w:rsidR="00705CBD" w:rsidRPr="00A30EA9" w14:paraId="22C4ECD2" w14:textId="77777777" w:rsidTr="00E21C7E">
        <w:trPr>
          <w:trHeight w:val="280"/>
        </w:trPr>
        <w:tc>
          <w:tcPr>
            <w:tcW w:w="1077" w:type="dxa"/>
            <w:vAlign w:val="center"/>
          </w:tcPr>
          <w:p w14:paraId="39C9691F" w14:textId="7B6FD576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62" w:type="dxa"/>
            <w:vAlign w:val="center"/>
          </w:tcPr>
          <w:p w14:paraId="7ED28FB7" w14:textId="1D42D2CC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20.03.23</w:t>
            </w:r>
          </w:p>
        </w:tc>
        <w:tc>
          <w:tcPr>
            <w:tcW w:w="3557" w:type="dxa"/>
            <w:vMerge w:val="restart"/>
            <w:shd w:val="clear" w:color="auto" w:fill="FFFFFF" w:themeFill="background1"/>
          </w:tcPr>
          <w:p w14:paraId="2C5D0C8F" w14:textId="6CEB03ED" w:rsidR="00705CBD" w:rsidRPr="00E24246" w:rsidRDefault="00705CBD" w:rsidP="00705CBD">
            <w:pPr>
              <w:rPr>
                <w:rFonts w:ascii="Century Gothic" w:hAnsi="Century Gothic"/>
                <w:b/>
                <w:color w:val="FFC000"/>
              </w:rPr>
            </w:pPr>
            <w:r>
              <w:rPr>
                <w:rFonts w:ascii="Century Gothic" w:hAnsi="Century Gothic"/>
                <w:b/>
              </w:rPr>
              <w:t>Sport 7</w:t>
            </w:r>
          </w:p>
          <w:p w14:paraId="32F4152E" w14:textId="08B79D46" w:rsidR="00705CBD" w:rsidRPr="00E24246" w:rsidRDefault="00705CBD" w:rsidP="00705CBD">
            <w:pPr>
              <w:rPr>
                <w:rFonts w:ascii="Century Gothic" w:hAnsi="Century Gothic"/>
                <w:b/>
                <w:color w:val="FFC000"/>
              </w:rPr>
            </w:pPr>
            <w:r>
              <w:rPr>
                <w:rFonts w:ascii="Century Gothic" w:hAnsi="Century Gothic"/>
                <w:b/>
              </w:rPr>
              <w:t>EOYE Prep</w:t>
            </w:r>
          </w:p>
        </w:tc>
        <w:tc>
          <w:tcPr>
            <w:tcW w:w="3108" w:type="dxa"/>
            <w:vMerge w:val="restart"/>
            <w:shd w:val="clear" w:color="auto" w:fill="FFFF00"/>
          </w:tcPr>
          <w:p w14:paraId="58DD48C5" w14:textId="7F6B54C4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EOYE Prep</w:t>
            </w:r>
          </w:p>
        </w:tc>
        <w:tc>
          <w:tcPr>
            <w:tcW w:w="1565" w:type="dxa"/>
            <w:vMerge w:val="restart"/>
            <w:shd w:val="clear" w:color="auto" w:fill="F7CAAC" w:themeFill="accent2" w:themeFillTint="66"/>
          </w:tcPr>
          <w:p w14:paraId="0F9AC5F4" w14:textId="77777777" w:rsidR="00705CBD" w:rsidRDefault="00705CBD" w:rsidP="00705CB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Bones</w:t>
            </w:r>
          </w:p>
          <w:p w14:paraId="3C3D9D36" w14:textId="5EA4F14A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  <w:r>
              <w:rPr>
                <w:rFonts w:cstheme="minorHAnsi"/>
                <w:sz w:val="22"/>
                <w:szCs w:val="22"/>
              </w:rPr>
              <w:t>Interim Test /14</w:t>
            </w:r>
          </w:p>
        </w:tc>
      </w:tr>
      <w:tr w:rsidR="00705CBD" w:rsidRPr="00A30EA9" w14:paraId="7AEB8F25" w14:textId="77777777" w:rsidTr="00E21C7E">
        <w:trPr>
          <w:trHeight w:val="280"/>
        </w:trPr>
        <w:tc>
          <w:tcPr>
            <w:tcW w:w="1077" w:type="dxa"/>
            <w:vAlign w:val="center"/>
          </w:tcPr>
          <w:p w14:paraId="77BE03B6" w14:textId="1BA66800" w:rsidR="00705CBD" w:rsidRPr="00D672D2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 w:rsidRPr="00D672D2">
              <w:rPr>
                <w:rFonts w:ascii="Century Gothic" w:hAnsi="Century Gothic"/>
                <w:b/>
              </w:rPr>
              <w:t xml:space="preserve">26 </w:t>
            </w:r>
          </w:p>
        </w:tc>
        <w:tc>
          <w:tcPr>
            <w:tcW w:w="1462" w:type="dxa"/>
            <w:vAlign w:val="center"/>
          </w:tcPr>
          <w:p w14:paraId="4FA14BA3" w14:textId="13CCC407" w:rsidR="00705CBD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27.03.23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0EB39DEF" w14:textId="0EDC16A2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08" w:type="dxa"/>
            <w:vMerge/>
            <w:shd w:val="clear" w:color="auto" w:fill="FFFF00"/>
          </w:tcPr>
          <w:p w14:paraId="1BBE9864" w14:textId="77777777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65" w:type="dxa"/>
            <w:vMerge/>
            <w:shd w:val="clear" w:color="auto" w:fill="F7CAAC" w:themeFill="accent2" w:themeFillTint="66"/>
          </w:tcPr>
          <w:p w14:paraId="79E90180" w14:textId="426E46FE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</w:tr>
      <w:tr w:rsidR="00705CBD" w:rsidRPr="00A30EA9" w14:paraId="3EBBBC28" w14:textId="77777777" w:rsidTr="00344E4F">
        <w:trPr>
          <w:trHeight w:val="580"/>
        </w:trPr>
        <w:tc>
          <w:tcPr>
            <w:tcW w:w="10769" w:type="dxa"/>
            <w:gridSpan w:val="5"/>
            <w:shd w:val="clear" w:color="auto" w:fill="A6A6A6" w:themeFill="background1" w:themeFillShade="A6"/>
            <w:vAlign w:val="center"/>
          </w:tcPr>
          <w:p w14:paraId="7E773867" w14:textId="721C1FE4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EASTER</w:t>
            </w:r>
          </w:p>
        </w:tc>
      </w:tr>
      <w:tr w:rsidR="00705CBD" w:rsidRPr="00A30EA9" w14:paraId="0EFC0F6E" w14:textId="77777777" w:rsidTr="00E21C7E">
        <w:trPr>
          <w:trHeight w:val="280"/>
        </w:trPr>
        <w:tc>
          <w:tcPr>
            <w:tcW w:w="1077" w:type="dxa"/>
            <w:vAlign w:val="center"/>
          </w:tcPr>
          <w:p w14:paraId="0263626F" w14:textId="7C58148C" w:rsidR="00705CBD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62" w:type="dxa"/>
            <w:vAlign w:val="center"/>
          </w:tcPr>
          <w:p w14:paraId="39C4011C" w14:textId="5CBC4061" w:rsidR="00705CBD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17.04.23</w:t>
            </w:r>
          </w:p>
        </w:tc>
        <w:tc>
          <w:tcPr>
            <w:tcW w:w="3557" w:type="dxa"/>
            <w:vMerge w:val="restart"/>
            <w:shd w:val="clear" w:color="auto" w:fill="FFFFFF" w:themeFill="background1"/>
          </w:tcPr>
          <w:p w14:paraId="7C6F99DB" w14:textId="52E35075" w:rsidR="00705CBD" w:rsidRDefault="00705CBD" w:rsidP="00705C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Sport 7</w:t>
            </w:r>
          </w:p>
          <w:p w14:paraId="4532D194" w14:textId="606E6543" w:rsidR="00705CBD" w:rsidRDefault="00705CBD" w:rsidP="00705C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EOYE</w:t>
            </w:r>
          </w:p>
        </w:tc>
        <w:tc>
          <w:tcPr>
            <w:tcW w:w="4673" w:type="dxa"/>
            <w:gridSpan w:val="2"/>
            <w:shd w:val="clear" w:color="auto" w:fill="FFFF00"/>
          </w:tcPr>
          <w:p w14:paraId="42707F0D" w14:textId="77777777" w:rsidR="00705CBD" w:rsidRDefault="00705CBD" w:rsidP="00705C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EOYE</w:t>
            </w:r>
          </w:p>
          <w:p w14:paraId="7079E2BB" w14:textId="6B176A5B" w:rsidR="00705CBD" w:rsidRDefault="00705CBD" w:rsidP="00705CBD">
            <w:pPr>
              <w:rPr>
                <w:rFonts w:ascii="Century Gothic" w:hAnsi="Century Gothic"/>
                <w:b/>
              </w:rPr>
            </w:pPr>
          </w:p>
        </w:tc>
      </w:tr>
      <w:tr w:rsidR="00705CBD" w:rsidRPr="00A30EA9" w14:paraId="523CC586" w14:textId="77777777" w:rsidTr="00E21C7E">
        <w:trPr>
          <w:trHeight w:val="280"/>
        </w:trPr>
        <w:tc>
          <w:tcPr>
            <w:tcW w:w="1077" w:type="dxa"/>
            <w:vAlign w:val="center"/>
          </w:tcPr>
          <w:p w14:paraId="432E245F" w14:textId="3416D5DE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62" w:type="dxa"/>
            <w:vAlign w:val="center"/>
          </w:tcPr>
          <w:p w14:paraId="5C36222F" w14:textId="7C14644A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24.04.23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20CB2975" w14:textId="103FD8DF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08" w:type="dxa"/>
            <w:shd w:val="clear" w:color="auto" w:fill="009999"/>
          </w:tcPr>
          <w:p w14:paraId="2D023942" w14:textId="2B64C149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  <w:r w:rsidRPr="00A90F00">
              <w:rPr>
                <w:rFonts w:cstheme="minorHAnsi"/>
                <w:sz w:val="22"/>
                <w:szCs w:val="22"/>
              </w:rPr>
              <w:t>AO4 – Practical Assessment</w:t>
            </w:r>
          </w:p>
        </w:tc>
        <w:tc>
          <w:tcPr>
            <w:tcW w:w="1565" w:type="dxa"/>
            <w:shd w:val="clear" w:color="auto" w:fill="009999"/>
          </w:tcPr>
          <w:p w14:paraId="127135A6" w14:textId="77777777" w:rsidR="00705CBD" w:rsidRPr="00A90F00" w:rsidRDefault="00705CBD" w:rsidP="00705CBD">
            <w:pPr>
              <w:rPr>
                <w:rFonts w:cstheme="minorHAnsi"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AO4 – Practical</w:t>
            </w:r>
          </w:p>
          <w:p w14:paraId="1C23D84E" w14:textId="77777777" w:rsidR="00705CBD" w:rsidRPr="00A90F00" w:rsidRDefault="00705CBD" w:rsidP="00705CBD">
            <w:pPr>
              <w:rPr>
                <w:rFonts w:cstheme="minorHAnsi"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Part 1 /15</w:t>
            </w:r>
          </w:p>
          <w:p w14:paraId="495B64F4" w14:textId="262DE840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  <w:r w:rsidRPr="00A90F00">
              <w:rPr>
                <w:rFonts w:cstheme="minorHAnsi"/>
                <w:sz w:val="22"/>
                <w:szCs w:val="22"/>
              </w:rPr>
              <w:t>Part 2 /10</w:t>
            </w:r>
          </w:p>
        </w:tc>
      </w:tr>
      <w:tr w:rsidR="00705CBD" w:rsidRPr="00A30EA9" w14:paraId="5091304A" w14:textId="77777777" w:rsidTr="00E21C7E">
        <w:trPr>
          <w:trHeight w:val="280"/>
        </w:trPr>
        <w:tc>
          <w:tcPr>
            <w:tcW w:w="1077" w:type="dxa"/>
            <w:vAlign w:val="center"/>
          </w:tcPr>
          <w:p w14:paraId="00727A34" w14:textId="52A3ECEF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 (BH)</w:t>
            </w:r>
          </w:p>
        </w:tc>
        <w:tc>
          <w:tcPr>
            <w:tcW w:w="1462" w:type="dxa"/>
            <w:vAlign w:val="center"/>
          </w:tcPr>
          <w:p w14:paraId="42C6CC2C" w14:textId="61B3B182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02.05.23</w:t>
            </w:r>
          </w:p>
        </w:tc>
        <w:tc>
          <w:tcPr>
            <w:tcW w:w="3557" w:type="dxa"/>
            <w:vMerge w:val="restart"/>
            <w:shd w:val="clear" w:color="auto" w:fill="FFFFFF" w:themeFill="background1"/>
          </w:tcPr>
          <w:p w14:paraId="3ACE0D27" w14:textId="5817FB0B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Sport 8</w:t>
            </w:r>
          </w:p>
          <w:p w14:paraId="387E6E44" w14:textId="0DDB6012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EOYE </w:t>
            </w:r>
            <w:r w:rsidRPr="005A2630">
              <w:rPr>
                <w:rFonts w:ascii="Century Gothic" w:hAnsi="Century Gothic"/>
                <w:b/>
                <w:sz w:val="20"/>
                <w:szCs w:val="20"/>
              </w:rPr>
              <w:t>RAP/ addressing misconceptions</w:t>
            </w:r>
          </w:p>
        </w:tc>
        <w:tc>
          <w:tcPr>
            <w:tcW w:w="3108" w:type="dxa"/>
            <w:vMerge w:val="restart"/>
            <w:shd w:val="clear" w:color="auto" w:fill="FFFF00"/>
          </w:tcPr>
          <w:p w14:paraId="6558FE4B" w14:textId="4F265F3A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EOYE </w:t>
            </w:r>
            <w:r w:rsidRPr="005A2630">
              <w:rPr>
                <w:rFonts w:ascii="Century Gothic" w:hAnsi="Century Gothic"/>
                <w:b/>
                <w:sz w:val="20"/>
                <w:szCs w:val="20"/>
              </w:rPr>
              <w:t>RAP/ addressing misconceptions</w:t>
            </w:r>
          </w:p>
        </w:tc>
        <w:tc>
          <w:tcPr>
            <w:tcW w:w="1565" w:type="dxa"/>
            <w:vMerge w:val="restart"/>
          </w:tcPr>
          <w:p w14:paraId="22206A0D" w14:textId="5C7D6BF8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</w:tr>
      <w:tr w:rsidR="00705CBD" w:rsidRPr="00A30EA9" w14:paraId="36FE18A8" w14:textId="77777777" w:rsidTr="00E21C7E">
        <w:trPr>
          <w:trHeight w:val="280"/>
        </w:trPr>
        <w:tc>
          <w:tcPr>
            <w:tcW w:w="1077" w:type="dxa"/>
            <w:vAlign w:val="center"/>
          </w:tcPr>
          <w:p w14:paraId="6CF6703B" w14:textId="2A7819AB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62" w:type="dxa"/>
            <w:vAlign w:val="center"/>
          </w:tcPr>
          <w:p w14:paraId="453C701C" w14:textId="2233CB6F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08.05.23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01C06110" w14:textId="21725906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08" w:type="dxa"/>
            <w:vMerge/>
            <w:shd w:val="clear" w:color="auto" w:fill="FFFF00"/>
          </w:tcPr>
          <w:p w14:paraId="4C584401" w14:textId="77777777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65" w:type="dxa"/>
            <w:vMerge/>
          </w:tcPr>
          <w:p w14:paraId="7135C61C" w14:textId="006B2BB3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</w:tr>
      <w:tr w:rsidR="00705CBD" w:rsidRPr="00A30EA9" w14:paraId="2577E234" w14:textId="77777777" w:rsidTr="00E21C7E">
        <w:trPr>
          <w:trHeight w:val="299"/>
        </w:trPr>
        <w:tc>
          <w:tcPr>
            <w:tcW w:w="1077" w:type="dxa"/>
            <w:vAlign w:val="center"/>
          </w:tcPr>
          <w:p w14:paraId="4D04C1DE" w14:textId="276247DA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62" w:type="dxa"/>
            <w:vAlign w:val="center"/>
          </w:tcPr>
          <w:p w14:paraId="4A8E3D83" w14:textId="7E1D47E6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15.05.23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561CB611" w14:textId="4C94A0AD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08" w:type="dxa"/>
            <w:vMerge/>
            <w:shd w:val="clear" w:color="auto" w:fill="FFFF00"/>
          </w:tcPr>
          <w:p w14:paraId="26818285" w14:textId="77777777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65" w:type="dxa"/>
            <w:vMerge/>
          </w:tcPr>
          <w:p w14:paraId="5178E1B6" w14:textId="11C400E0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</w:tr>
      <w:tr w:rsidR="00705CBD" w:rsidRPr="00A30EA9" w14:paraId="227E6DA3" w14:textId="77777777" w:rsidTr="00E21C7E">
        <w:trPr>
          <w:trHeight w:val="280"/>
        </w:trPr>
        <w:tc>
          <w:tcPr>
            <w:tcW w:w="1077" w:type="dxa"/>
            <w:vAlign w:val="center"/>
          </w:tcPr>
          <w:p w14:paraId="032DABA1" w14:textId="176B7DC1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32</w:t>
            </w:r>
          </w:p>
        </w:tc>
        <w:tc>
          <w:tcPr>
            <w:tcW w:w="1462" w:type="dxa"/>
            <w:vAlign w:val="center"/>
          </w:tcPr>
          <w:p w14:paraId="0A1DDE96" w14:textId="737011BD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22.05.23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5231408A" w14:textId="3053D6C0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08" w:type="dxa"/>
            <w:shd w:val="clear" w:color="auto" w:fill="009999"/>
          </w:tcPr>
          <w:p w14:paraId="4685D78F" w14:textId="5357C74A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  <w:r w:rsidRPr="00A90F00">
              <w:rPr>
                <w:rFonts w:cstheme="minorHAnsi"/>
                <w:sz w:val="22"/>
                <w:szCs w:val="22"/>
              </w:rPr>
              <w:t>AO4 – Practical Assessment</w:t>
            </w:r>
          </w:p>
        </w:tc>
        <w:tc>
          <w:tcPr>
            <w:tcW w:w="1565" w:type="dxa"/>
            <w:shd w:val="clear" w:color="auto" w:fill="009999"/>
          </w:tcPr>
          <w:p w14:paraId="0CEC971D" w14:textId="77777777" w:rsidR="00705CBD" w:rsidRPr="00A90F00" w:rsidRDefault="00705CBD" w:rsidP="00705CBD">
            <w:pPr>
              <w:rPr>
                <w:rFonts w:cstheme="minorHAnsi"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AO4 – Practical</w:t>
            </w:r>
          </w:p>
          <w:p w14:paraId="6B6DF924" w14:textId="77777777" w:rsidR="00705CBD" w:rsidRPr="00A90F00" w:rsidRDefault="00705CBD" w:rsidP="00705CBD">
            <w:pPr>
              <w:rPr>
                <w:rFonts w:cstheme="minorHAnsi"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Part 1 /15</w:t>
            </w:r>
          </w:p>
          <w:p w14:paraId="17AB523B" w14:textId="74FBD076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  <w:r w:rsidRPr="00A90F00">
              <w:rPr>
                <w:rFonts w:cstheme="minorHAnsi"/>
                <w:sz w:val="22"/>
                <w:szCs w:val="22"/>
              </w:rPr>
              <w:t>Part 2 /10</w:t>
            </w:r>
          </w:p>
        </w:tc>
      </w:tr>
      <w:tr w:rsidR="00705CBD" w:rsidRPr="00A30EA9" w14:paraId="3D50BCBC" w14:textId="77777777" w:rsidTr="00344E4F">
        <w:trPr>
          <w:trHeight w:val="60"/>
        </w:trPr>
        <w:tc>
          <w:tcPr>
            <w:tcW w:w="10769" w:type="dxa"/>
            <w:gridSpan w:val="5"/>
            <w:shd w:val="clear" w:color="auto" w:fill="A6A6A6" w:themeFill="background1" w:themeFillShade="A6"/>
            <w:vAlign w:val="center"/>
          </w:tcPr>
          <w:p w14:paraId="6740D5A3" w14:textId="315F15E4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Half term</w:t>
            </w:r>
          </w:p>
        </w:tc>
      </w:tr>
      <w:tr w:rsidR="00705CBD" w:rsidRPr="00A30EA9" w14:paraId="7750B754" w14:textId="77777777" w:rsidTr="00E21C7E">
        <w:trPr>
          <w:trHeight w:val="280"/>
        </w:trPr>
        <w:tc>
          <w:tcPr>
            <w:tcW w:w="1077" w:type="dxa"/>
            <w:vAlign w:val="center"/>
          </w:tcPr>
          <w:p w14:paraId="5D654F10" w14:textId="7CA3A67D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33</w:t>
            </w:r>
          </w:p>
        </w:tc>
        <w:tc>
          <w:tcPr>
            <w:tcW w:w="1462" w:type="dxa"/>
            <w:vAlign w:val="center"/>
          </w:tcPr>
          <w:p w14:paraId="1296FFB1" w14:textId="4C86C33C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05.06.23</w:t>
            </w:r>
          </w:p>
        </w:tc>
        <w:tc>
          <w:tcPr>
            <w:tcW w:w="3557" w:type="dxa"/>
            <w:vMerge w:val="restart"/>
            <w:shd w:val="clear" w:color="auto" w:fill="FFFFFF" w:themeFill="background1"/>
          </w:tcPr>
          <w:p w14:paraId="20F355F9" w14:textId="758D9329" w:rsidR="00705CBD" w:rsidRPr="00EC17D9" w:rsidRDefault="00705CBD" w:rsidP="00705CBD">
            <w:pPr>
              <w:rPr>
                <w:rFonts w:ascii="Century Gothic" w:hAnsi="Century Gothic"/>
                <w:b/>
              </w:rPr>
            </w:pPr>
            <w:r w:rsidRPr="00EC17D9">
              <w:rPr>
                <w:rFonts w:ascii="Century Gothic" w:hAnsi="Century Gothic"/>
                <w:b/>
              </w:rPr>
              <w:t>Sport 9</w:t>
            </w:r>
          </w:p>
        </w:tc>
        <w:tc>
          <w:tcPr>
            <w:tcW w:w="3108" w:type="dxa"/>
            <w:vMerge w:val="restart"/>
          </w:tcPr>
          <w:p w14:paraId="3235F425" w14:textId="75D35457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  <w:r w:rsidRPr="002F6EA4">
              <w:rPr>
                <w:rFonts w:asciiTheme="majorHAnsi" w:hAnsiTheme="majorHAnsi" w:cstheme="majorHAnsi"/>
                <w:sz w:val="22"/>
                <w:szCs w:val="22"/>
              </w:rPr>
              <w:t>AO3 – Analysing theory knowledge with sporting examples</w:t>
            </w:r>
          </w:p>
        </w:tc>
        <w:tc>
          <w:tcPr>
            <w:tcW w:w="1565" w:type="dxa"/>
            <w:shd w:val="clear" w:color="auto" w:fill="000000" w:themeFill="text1"/>
          </w:tcPr>
          <w:p w14:paraId="5AE3FC3E" w14:textId="60FD9E02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</w:tr>
      <w:tr w:rsidR="00705CBD" w:rsidRPr="00A30EA9" w14:paraId="31344429" w14:textId="77777777" w:rsidTr="00E21C7E">
        <w:trPr>
          <w:trHeight w:val="299"/>
        </w:trPr>
        <w:tc>
          <w:tcPr>
            <w:tcW w:w="1077" w:type="dxa"/>
            <w:vAlign w:val="center"/>
          </w:tcPr>
          <w:p w14:paraId="6E96056D" w14:textId="7FF123F6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34</w:t>
            </w:r>
          </w:p>
        </w:tc>
        <w:tc>
          <w:tcPr>
            <w:tcW w:w="1462" w:type="dxa"/>
            <w:vAlign w:val="center"/>
          </w:tcPr>
          <w:p w14:paraId="0C5B26CE" w14:textId="67B8E76B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12.06.23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49013CB4" w14:textId="4F7AA382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08" w:type="dxa"/>
            <w:vMerge/>
          </w:tcPr>
          <w:p w14:paraId="4F828F7E" w14:textId="77777777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65" w:type="dxa"/>
            <w:shd w:val="clear" w:color="auto" w:fill="000000" w:themeFill="text1"/>
          </w:tcPr>
          <w:p w14:paraId="5EC7C743" w14:textId="44CCCD6A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</w:tr>
      <w:tr w:rsidR="00705CBD" w:rsidRPr="00A30EA9" w14:paraId="0BEC60A7" w14:textId="77777777" w:rsidTr="00E21C7E">
        <w:trPr>
          <w:trHeight w:val="280"/>
        </w:trPr>
        <w:tc>
          <w:tcPr>
            <w:tcW w:w="1077" w:type="dxa"/>
            <w:vAlign w:val="center"/>
          </w:tcPr>
          <w:p w14:paraId="3D27A52C" w14:textId="02063FDE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35</w:t>
            </w:r>
          </w:p>
        </w:tc>
        <w:tc>
          <w:tcPr>
            <w:tcW w:w="1462" w:type="dxa"/>
            <w:vAlign w:val="center"/>
          </w:tcPr>
          <w:p w14:paraId="34F85F61" w14:textId="638035C0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19.06.23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5795E492" w14:textId="77777777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08" w:type="dxa"/>
            <w:vMerge/>
          </w:tcPr>
          <w:p w14:paraId="2C6E9865" w14:textId="77777777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65" w:type="dxa"/>
            <w:shd w:val="clear" w:color="auto" w:fill="000000" w:themeFill="text1"/>
          </w:tcPr>
          <w:p w14:paraId="29D92EFD" w14:textId="4CE82CA9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</w:tr>
      <w:tr w:rsidR="00705CBD" w:rsidRPr="00A30EA9" w14:paraId="346800CA" w14:textId="77777777" w:rsidTr="00E21C7E">
        <w:trPr>
          <w:trHeight w:val="280"/>
        </w:trPr>
        <w:tc>
          <w:tcPr>
            <w:tcW w:w="1077" w:type="dxa"/>
            <w:vAlign w:val="center"/>
          </w:tcPr>
          <w:p w14:paraId="064497C0" w14:textId="624D5CA6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36</w:t>
            </w:r>
          </w:p>
        </w:tc>
        <w:tc>
          <w:tcPr>
            <w:tcW w:w="1462" w:type="dxa"/>
            <w:vAlign w:val="center"/>
          </w:tcPr>
          <w:p w14:paraId="107E5341" w14:textId="33BC5C07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23.06.23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6CE61FD5" w14:textId="2C64CE8B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08" w:type="dxa"/>
            <w:shd w:val="clear" w:color="auto" w:fill="009999"/>
          </w:tcPr>
          <w:p w14:paraId="53601E19" w14:textId="69853D71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  <w:r w:rsidRPr="00A90F00">
              <w:rPr>
                <w:rFonts w:cstheme="minorHAnsi"/>
                <w:sz w:val="22"/>
                <w:szCs w:val="22"/>
              </w:rPr>
              <w:t>AO4 – Practical Assessment</w:t>
            </w:r>
          </w:p>
        </w:tc>
        <w:tc>
          <w:tcPr>
            <w:tcW w:w="1565" w:type="dxa"/>
            <w:shd w:val="clear" w:color="auto" w:fill="009999"/>
          </w:tcPr>
          <w:p w14:paraId="290346F5" w14:textId="77777777" w:rsidR="00705CBD" w:rsidRPr="00A90F00" w:rsidRDefault="00705CBD" w:rsidP="00705CBD">
            <w:pPr>
              <w:rPr>
                <w:rFonts w:cstheme="minorHAnsi"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AO4 – Practical</w:t>
            </w:r>
          </w:p>
          <w:p w14:paraId="7DC5F65F" w14:textId="77777777" w:rsidR="00705CBD" w:rsidRPr="00A90F00" w:rsidRDefault="00705CBD" w:rsidP="00705CBD">
            <w:pPr>
              <w:rPr>
                <w:rFonts w:cstheme="minorHAnsi"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Part 1 /15</w:t>
            </w:r>
          </w:p>
          <w:p w14:paraId="296F7854" w14:textId="2E89A4C1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  <w:r w:rsidRPr="00A90F00">
              <w:rPr>
                <w:rFonts w:cstheme="minorHAnsi"/>
                <w:sz w:val="22"/>
                <w:szCs w:val="22"/>
              </w:rPr>
              <w:t>Part 2 /10</w:t>
            </w:r>
          </w:p>
        </w:tc>
      </w:tr>
      <w:tr w:rsidR="00705CBD" w:rsidRPr="00A30EA9" w14:paraId="40EA8C6C" w14:textId="77777777" w:rsidTr="00E60F13">
        <w:trPr>
          <w:trHeight w:val="280"/>
        </w:trPr>
        <w:tc>
          <w:tcPr>
            <w:tcW w:w="1077" w:type="dxa"/>
            <w:vAlign w:val="center"/>
          </w:tcPr>
          <w:p w14:paraId="14F309CC" w14:textId="0015E44D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37</w:t>
            </w:r>
          </w:p>
        </w:tc>
        <w:tc>
          <w:tcPr>
            <w:tcW w:w="1462" w:type="dxa"/>
            <w:vAlign w:val="center"/>
          </w:tcPr>
          <w:p w14:paraId="4ACB845E" w14:textId="2484CCA6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03.07.23</w:t>
            </w:r>
          </w:p>
        </w:tc>
        <w:tc>
          <w:tcPr>
            <w:tcW w:w="3557" w:type="dxa"/>
          </w:tcPr>
          <w:p w14:paraId="680AC5B8" w14:textId="5610EC91" w:rsidR="00705CBD" w:rsidRPr="00EC17D9" w:rsidRDefault="00705CBD" w:rsidP="00705CBD">
            <w:pPr>
              <w:rPr>
                <w:rFonts w:ascii="Century Gothic" w:hAnsi="Century Gothic"/>
              </w:rPr>
            </w:pPr>
            <w:r w:rsidRPr="00EC17D9">
              <w:rPr>
                <w:rFonts w:ascii="Century Gothic" w:hAnsi="Century Gothic"/>
                <w:sz w:val="20"/>
              </w:rPr>
              <w:t>Contingency</w:t>
            </w:r>
          </w:p>
        </w:tc>
        <w:tc>
          <w:tcPr>
            <w:tcW w:w="3108" w:type="dxa"/>
          </w:tcPr>
          <w:p w14:paraId="00501FDB" w14:textId="77777777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65" w:type="dxa"/>
            <w:shd w:val="clear" w:color="auto" w:fill="000000" w:themeFill="text1"/>
          </w:tcPr>
          <w:p w14:paraId="1CE2B947" w14:textId="429598DB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</w:tr>
      <w:tr w:rsidR="00705CBD" w:rsidRPr="00A30EA9" w14:paraId="78CF345F" w14:textId="77777777" w:rsidTr="00E60F13">
        <w:trPr>
          <w:trHeight w:val="280"/>
        </w:trPr>
        <w:tc>
          <w:tcPr>
            <w:tcW w:w="1077" w:type="dxa"/>
            <w:vAlign w:val="center"/>
          </w:tcPr>
          <w:p w14:paraId="0119D2DF" w14:textId="301C23C9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38</w:t>
            </w:r>
          </w:p>
        </w:tc>
        <w:tc>
          <w:tcPr>
            <w:tcW w:w="1462" w:type="dxa"/>
            <w:vAlign w:val="center"/>
          </w:tcPr>
          <w:p w14:paraId="56BB5B00" w14:textId="6F7F788F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10.07.23</w:t>
            </w:r>
          </w:p>
        </w:tc>
        <w:tc>
          <w:tcPr>
            <w:tcW w:w="3557" w:type="dxa"/>
          </w:tcPr>
          <w:p w14:paraId="27DE772A" w14:textId="32553839" w:rsidR="00705CBD" w:rsidRPr="00AD6ABF" w:rsidRDefault="00705CBD" w:rsidP="00705CB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Contingency (Sport For All Day)</w:t>
            </w:r>
          </w:p>
        </w:tc>
        <w:tc>
          <w:tcPr>
            <w:tcW w:w="3108" w:type="dxa"/>
          </w:tcPr>
          <w:p w14:paraId="1C8E55E9" w14:textId="77777777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65" w:type="dxa"/>
            <w:shd w:val="clear" w:color="auto" w:fill="000000" w:themeFill="text1"/>
          </w:tcPr>
          <w:p w14:paraId="1B828258" w14:textId="1BB955C5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</w:tr>
      <w:tr w:rsidR="00705CBD" w:rsidRPr="00A30EA9" w14:paraId="60C0783A" w14:textId="77777777" w:rsidTr="00A90F00">
        <w:trPr>
          <w:trHeight w:val="280"/>
        </w:trPr>
        <w:tc>
          <w:tcPr>
            <w:tcW w:w="1077" w:type="dxa"/>
            <w:shd w:val="clear" w:color="auto" w:fill="A6A6A6" w:themeFill="background1" w:themeFillShade="A6"/>
            <w:vAlign w:val="center"/>
          </w:tcPr>
          <w:p w14:paraId="40190883" w14:textId="228321ED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39</w:t>
            </w:r>
          </w:p>
        </w:tc>
        <w:tc>
          <w:tcPr>
            <w:tcW w:w="1462" w:type="dxa"/>
            <w:shd w:val="clear" w:color="auto" w:fill="A6A6A6" w:themeFill="background1" w:themeFillShade="A6"/>
            <w:vAlign w:val="center"/>
          </w:tcPr>
          <w:p w14:paraId="1B6867ED" w14:textId="013BD9D3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17.07.23</w:t>
            </w:r>
          </w:p>
        </w:tc>
        <w:tc>
          <w:tcPr>
            <w:tcW w:w="3557" w:type="dxa"/>
            <w:shd w:val="clear" w:color="auto" w:fill="A6A6A6" w:themeFill="background1" w:themeFillShade="A6"/>
          </w:tcPr>
          <w:p w14:paraId="19C5A5AF" w14:textId="77777777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  <w:r w:rsidRPr="00AD6ABF">
              <w:rPr>
                <w:rFonts w:ascii="Century Gothic" w:hAnsi="Century Gothic"/>
                <w:sz w:val="20"/>
                <w:szCs w:val="20"/>
              </w:rPr>
              <w:t>Activities week</w:t>
            </w:r>
          </w:p>
        </w:tc>
        <w:tc>
          <w:tcPr>
            <w:tcW w:w="3108" w:type="dxa"/>
            <w:shd w:val="clear" w:color="auto" w:fill="A6A6A6" w:themeFill="background1" w:themeFillShade="A6"/>
          </w:tcPr>
          <w:p w14:paraId="4E71E8EA" w14:textId="77777777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65" w:type="dxa"/>
            <w:shd w:val="clear" w:color="auto" w:fill="A6A6A6" w:themeFill="background1" w:themeFillShade="A6"/>
          </w:tcPr>
          <w:p w14:paraId="030137A5" w14:textId="3C51A065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</w:tr>
    </w:tbl>
    <w:p w14:paraId="45072709" w14:textId="6A735B57" w:rsidR="000A4B2F" w:rsidRDefault="000A4B2F"/>
    <w:p w14:paraId="6683FE6E" w14:textId="77777777" w:rsidR="00FA3F77" w:rsidRDefault="00FA3F77"/>
    <w:tbl>
      <w:tblPr>
        <w:tblStyle w:val="TableGrid1"/>
        <w:tblW w:w="10916" w:type="dxa"/>
        <w:tblInd w:w="-998" w:type="dxa"/>
        <w:tblLook w:val="04A0" w:firstRow="1" w:lastRow="0" w:firstColumn="1" w:lastColumn="0" w:noHBand="0" w:noVBand="1"/>
      </w:tblPr>
      <w:tblGrid>
        <w:gridCol w:w="1419"/>
        <w:gridCol w:w="1559"/>
        <w:gridCol w:w="1559"/>
        <w:gridCol w:w="6379"/>
      </w:tblGrid>
      <w:tr w:rsidR="000A4B2F" w14:paraId="2F2A5D8B" w14:textId="24E8685D" w:rsidTr="000A4B2F">
        <w:trPr>
          <w:trHeight w:val="353"/>
        </w:trPr>
        <w:tc>
          <w:tcPr>
            <w:tcW w:w="2978" w:type="dxa"/>
            <w:gridSpan w:val="2"/>
          </w:tcPr>
          <w:p w14:paraId="113D9EB0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lastRenderedPageBreak/>
              <w:t>Name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59" w:type="dxa"/>
          </w:tcPr>
          <w:p w14:paraId="03FD8029" w14:textId="56B8B0B4" w:rsidR="000A4B2F" w:rsidRPr="00E15EB4" w:rsidRDefault="000A4B2F" w:rsidP="00344E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Tutor:</w:t>
            </w:r>
          </w:p>
        </w:tc>
        <w:tc>
          <w:tcPr>
            <w:tcW w:w="6379" w:type="dxa"/>
            <w:vMerge w:val="restart"/>
          </w:tcPr>
          <w:p w14:paraId="79950357" w14:textId="512E19D1" w:rsidR="000A4B2F" w:rsidRDefault="000A4B2F" w:rsidP="000A4B2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>Year 7</w:t>
            </w:r>
            <w:r w:rsidRPr="00B666AA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Assessment </w:t>
            </w:r>
            <w:r w:rsidRPr="00B666AA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>Progress Tracker</w:t>
            </w:r>
            <w: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 202</w:t>
            </w:r>
            <w:r w:rsidR="00E24246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>2-23</w:t>
            </w:r>
          </w:p>
          <w:p w14:paraId="74D5B17E" w14:textId="77777777" w:rsidR="000A4B2F" w:rsidRDefault="000A4B2F" w:rsidP="000A4B2F">
            <w:pPr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Key Constructs:</w:t>
            </w:r>
          </w:p>
          <w:p w14:paraId="3B883E95" w14:textId="77777777" w:rsidR="000A4B2F" w:rsidRDefault="000A4B2F" w:rsidP="000A4B2F">
            <w:pP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</w:pPr>
          </w:p>
          <w:p w14:paraId="07D14F81" w14:textId="77777777" w:rsidR="000A4B2F" w:rsidRDefault="000A4B2F" w:rsidP="000A4B2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</w:pPr>
          </w:p>
          <w:p w14:paraId="62A63543" w14:textId="5BBE7514" w:rsidR="000A4B2F" w:rsidRDefault="000A4B2F" w:rsidP="000A4B2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>AO1-</w:t>
            </w:r>
            <w:r w:rsidRPr="00150B3C">
              <w:rPr>
                <w:rFonts w:ascii="Century Gothic" w:eastAsia="Century Gothic" w:hAnsi="Century Gothic" w:cs="Century Gothic"/>
                <w:b/>
                <w:bCs/>
                <w:sz w:val="28"/>
              </w:rPr>
              <w:t xml:space="preserve"> </w:t>
            </w:r>
            <w:r w:rsidR="00150B3C" w:rsidRPr="00150B3C">
              <w:rPr>
                <w:rFonts w:ascii="Century Gothic" w:eastAsia="Century Gothic" w:hAnsi="Century Gothic" w:cs="Century Gothic"/>
                <w:bCs/>
                <w:sz w:val="28"/>
              </w:rPr>
              <w:t>Knowledge and Understanding of Key Terms</w:t>
            </w:r>
          </w:p>
          <w:p w14:paraId="1B8D0818" w14:textId="0B1A371C" w:rsidR="000A4B2F" w:rsidRDefault="000A4B2F" w:rsidP="000A4B2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>AO2-</w:t>
            </w:r>
            <w:r w:rsidRPr="00150B3C">
              <w:rPr>
                <w:rFonts w:ascii="Century Gothic" w:eastAsia="Century Gothic" w:hAnsi="Century Gothic" w:cs="Century Gothic"/>
                <w:b/>
                <w:bCs/>
                <w:sz w:val="28"/>
              </w:rPr>
              <w:t xml:space="preserve"> </w:t>
            </w:r>
            <w:r w:rsidR="00150B3C" w:rsidRPr="00150B3C">
              <w:rPr>
                <w:rFonts w:ascii="Century Gothic" w:eastAsia="Century Gothic" w:hAnsi="Century Gothic" w:cs="Century Gothic"/>
                <w:bCs/>
                <w:sz w:val="28"/>
              </w:rPr>
              <w:t>Apply Key Terms to Sporting Examples</w:t>
            </w:r>
          </w:p>
          <w:p w14:paraId="4DD35749" w14:textId="50CB0C27" w:rsidR="000A4B2F" w:rsidRDefault="000A4B2F" w:rsidP="000A4B2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>AO3-</w:t>
            </w:r>
            <w:r w:rsidRPr="00150B3C">
              <w:rPr>
                <w:rFonts w:ascii="Century Gothic" w:eastAsia="Century Gothic" w:hAnsi="Century Gothic" w:cs="Century Gothic"/>
                <w:b/>
                <w:bCs/>
                <w:sz w:val="28"/>
              </w:rPr>
              <w:t xml:space="preserve"> </w:t>
            </w:r>
            <w:r w:rsidR="00150B3C" w:rsidRPr="00150B3C">
              <w:rPr>
                <w:rFonts w:ascii="Century Gothic" w:eastAsia="Century Gothic" w:hAnsi="Century Gothic" w:cs="Century Gothic"/>
                <w:bCs/>
                <w:sz w:val="28"/>
              </w:rPr>
              <w:t>Evaluate positives and negatives</w:t>
            </w:r>
          </w:p>
          <w:p w14:paraId="02F885A4" w14:textId="2D08B015" w:rsidR="000A4B2F" w:rsidRDefault="000A4B2F" w:rsidP="000A4B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>AO4-</w:t>
            </w:r>
            <w:r w:rsidRPr="00150B3C">
              <w:rPr>
                <w:rFonts w:ascii="Century Gothic" w:eastAsia="Century Gothic" w:hAnsi="Century Gothic" w:cs="Century Gothic"/>
                <w:b/>
                <w:bCs/>
                <w:sz w:val="28"/>
              </w:rPr>
              <w:t xml:space="preserve"> </w:t>
            </w:r>
            <w:r w:rsidR="00150B3C" w:rsidRPr="00150B3C">
              <w:rPr>
                <w:rFonts w:ascii="Century Gothic" w:eastAsia="Century Gothic" w:hAnsi="Century Gothic" w:cs="Century Gothic"/>
                <w:bCs/>
                <w:sz w:val="28"/>
              </w:rPr>
              <w:t>Improve technique and consistency of 5 key skills in each sport</w:t>
            </w:r>
          </w:p>
        </w:tc>
      </w:tr>
      <w:tr w:rsidR="000A4B2F" w14:paraId="5397917F" w14:textId="132B8D7E" w:rsidTr="000A4B2F">
        <w:trPr>
          <w:trHeight w:val="706"/>
        </w:trPr>
        <w:tc>
          <w:tcPr>
            <w:tcW w:w="1419" w:type="dxa"/>
          </w:tcPr>
          <w:p w14:paraId="07535D44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Subject Target</w:t>
            </w:r>
          </w:p>
        </w:tc>
        <w:tc>
          <w:tcPr>
            <w:tcW w:w="1559" w:type="dxa"/>
          </w:tcPr>
          <w:p w14:paraId="242D9CEC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4E9CB73" w14:textId="77777777" w:rsidR="000A4B2F" w:rsidRDefault="000A4B2F" w:rsidP="00344E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EOYE</w:t>
            </w:r>
          </w:p>
          <w:p w14:paraId="182EB9B8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Grade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379" w:type="dxa"/>
            <w:vMerge/>
          </w:tcPr>
          <w:p w14:paraId="08DFD500" w14:textId="77777777" w:rsidR="000A4B2F" w:rsidRDefault="000A4B2F" w:rsidP="00344E4F">
            <w:pPr>
              <w:rPr>
                <w:b/>
                <w:sz w:val="28"/>
                <w:szCs w:val="28"/>
              </w:rPr>
            </w:pPr>
          </w:p>
        </w:tc>
      </w:tr>
      <w:tr w:rsidR="000A4B2F" w14:paraId="3ED9DFD0" w14:textId="0DFB0A4A" w:rsidTr="000A4B2F">
        <w:trPr>
          <w:trHeight w:val="353"/>
        </w:trPr>
        <w:tc>
          <w:tcPr>
            <w:tcW w:w="1419" w:type="dxa"/>
          </w:tcPr>
          <w:p w14:paraId="78B5A42D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B6859E4" w14:textId="0E9ED7A2" w:rsidR="000A4B2F" w:rsidRPr="00E15EB4" w:rsidRDefault="000A4B2F" w:rsidP="00344E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Flightp</w:t>
            </w:r>
            <w:r w:rsidRPr="00E15EB4">
              <w:rPr>
                <w:b/>
                <w:sz w:val="28"/>
                <w:szCs w:val="28"/>
              </w:rPr>
              <w:t>ath</w:t>
            </w:r>
          </w:p>
        </w:tc>
        <w:tc>
          <w:tcPr>
            <w:tcW w:w="1559" w:type="dxa"/>
          </w:tcPr>
          <w:p w14:paraId="1D4D704C" w14:textId="0218717A" w:rsidR="000A4B2F" w:rsidRPr="00E15EB4" w:rsidRDefault="000A4B2F" w:rsidP="00344E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BF</w:t>
            </w:r>
            <w:r w:rsidRPr="00E15EB4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6379" w:type="dxa"/>
            <w:vMerge/>
          </w:tcPr>
          <w:p w14:paraId="72C66F94" w14:textId="77777777" w:rsidR="000A4B2F" w:rsidRDefault="000A4B2F" w:rsidP="00344E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4B2F" w14:paraId="184F516E" w14:textId="41B37188" w:rsidTr="000A4B2F">
        <w:trPr>
          <w:trHeight w:val="353"/>
        </w:trPr>
        <w:tc>
          <w:tcPr>
            <w:tcW w:w="1419" w:type="dxa"/>
          </w:tcPr>
          <w:p w14:paraId="476BFDFD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Autumn 1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14FB9B12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378B1F2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1C17567C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</w:p>
        </w:tc>
      </w:tr>
      <w:tr w:rsidR="000A4B2F" w14:paraId="7D61C28A" w14:textId="465D91FD" w:rsidTr="000A4B2F">
        <w:trPr>
          <w:trHeight w:val="353"/>
        </w:trPr>
        <w:tc>
          <w:tcPr>
            <w:tcW w:w="1419" w:type="dxa"/>
          </w:tcPr>
          <w:p w14:paraId="35F3AB80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1559" w:type="dxa"/>
          </w:tcPr>
          <w:p w14:paraId="60070C5D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97234D7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0EB66091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</w:p>
        </w:tc>
      </w:tr>
      <w:tr w:rsidR="000A4B2F" w14:paraId="0B815824" w14:textId="05A3635C" w:rsidTr="000A4B2F">
        <w:trPr>
          <w:trHeight w:val="353"/>
        </w:trPr>
        <w:tc>
          <w:tcPr>
            <w:tcW w:w="1419" w:type="dxa"/>
          </w:tcPr>
          <w:p w14:paraId="2A712F4E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533090E3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9332E3C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68277B3D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</w:p>
        </w:tc>
      </w:tr>
      <w:tr w:rsidR="000A4B2F" w14:paraId="765FB82D" w14:textId="4DAFC38D" w:rsidTr="000A4B2F">
        <w:trPr>
          <w:trHeight w:val="353"/>
        </w:trPr>
        <w:tc>
          <w:tcPr>
            <w:tcW w:w="1419" w:type="dxa"/>
          </w:tcPr>
          <w:p w14:paraId="7C1F1439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1559" w:type="dxa"/>
          </w:tcPr>
          <w:p w14:paraId="4F57C2EC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4DDA715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6AEDE3BE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</w:p>
        </w:tc>
      </w:tr>
      <w:tr w:rsidR="000A4B2F" w14:paraId="3EDDC17D" w14:textId="4346E2F7" w:rsidTr="000A4B2F">
        <w:trPr>
          <w:trHeight w:val="353"/>
        </w:trPr>
        <w:tc>
          <w:tcPr>
            <w:tcW w:w="1419" w:type="dxa"/>
          </w:tcPr>
          <w:p w14:paraId="512997C0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43AF6EE6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C3E58B4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117DE9C9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</w:p>
        </w:tc>
      </w:tr>
      <w:tr w:rsidR="000A4B2F" w14:paraId="5F5E98E5" w14:textId="267E8582" w:rsidTr="000A4B2F">
        <w:trPr>
          <w:trHeight w:val="353"/>
        </w:trPr>
        <w:tc>
          <w:tcPr>
            <w:tcW w:w="1419" w:type="dxa"/>
          </w:tcPr>
          <w:p w14:paraId="5C54B8EB" w14:textId="77777777" w:rsidR="000A4B2F" w:rsidRDefault="000A4B2F" w:rsidP="00344E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</w:tc>
        <w:tc>
          <w:tcPr>
            <w:tcW w:w="1559" w:type="dxa"/>
          </w:tcPr>
          <w:p w14:paraId="3946E76A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0289164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5ED49CA0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</w:p>
        </w:tc>
      </w:tr>
    </w:tbl>
    <w:p w14:paraId="29FB1A55" w14:textId="251905DB" w:rsidR="009433EB" w:rsidRDefault="009433EB" w:rsidP="000A4B2F">
      <w:pPr>
        <w:rPr>
          <w:rFonts w:ascii="Century Gothic" w:hAnsi="Century Gothic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64"/>
        <w:tblW w:w="1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2285"/>
        <w:gridCol w:w="1276"/>
        <w:gridCol w:w="6358"/>
      </w:tblGrid>
      <w:tr w:rsidR="009433EB" w:rsidRPr="0052336C" w14:paraId="783A6C7F" w14:textId="77777777" w:rsidTr="009433EB">
        <w:trPr>
          <w:trHeight w:val="603"/>
        </w:trPr>
        <w:tc>
          <w:tcPr>
            <w:tcW w:w="11026" w:type="dxa"/>
            <w:gridSpan w:val="4"/>
            <w:shd w:val="clear" w:color="auto" w:fill="FFFFFF" w:themeFill="background1"/>
            <w:vAlign w:val="center"/>
          </w:tcPr>
          <w:p w14:paraId="61258A60" w14:textId="29E073B2" w:rsidR="009433EB" w:rsidRPr="172F344A" w:rsidRDefault="00DF60F7" w:rsidP="000A4B2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Exam Components</w:t>
            </w:r>
          </w:p>
        </w:tc>
      </w:tr>
      <w:tr w:rsidR="009433EB" w:rsidRPr="0052336C" w14:paraId="7ADBC9DD" w14:textId="77777777" w:rsidTr="00E21C7E">
        <w:trPr>
          <w:trHeight w:val="603"/>
        </w:trPr>
        <w:tc>
          <w:tcPr>
            <w:tcW w:w="1107" w:type="dxa"/>
            <w:shd w:val="clear" w:color="auto" w:fill="auto"/>
            <w:vAlign w:val="center"/>
          </w:tcPr>
          <w:p w14:paraId="567FDD96" w14:textId="77777777" w:rsidR="009433EB" w:rsidRPr="00326FC9" w:rsidRDefault="009433EB" w:rsidP="00344E4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02649DA3" w14:textId="77777777" w:rsidR="009433EB" w:rsidRPr="00B666AA" w:rsidRDefault="009433EB" w:rsidP="00344E4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001708" w14:textId="77777777" w:rsidR="009433EB" w:rsidRDefault="009433EB" w:rsidP="00344E4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Flight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-</w:t>
            </w:r>
            <w:r w:rsidRPr="172F34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path</w:t>
            </w:r>
          </w:p>
          <w:p w14:paraId="43807D2D" w14:textId="77777777" w:rsidR="009433EB" w:rsidRPr="00326FC9" w:rsidRDefault="009433EB" w:rsidP="00344E4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6358" w:type="dxa"/>
            <w:shd w:val="clear" w:color="auto" w:fill="auto"/>
            <w:vAlign w:val="center"/>
          </w:tcPr>
          <w:p w14:paraId="334F0E13" w14:textId="77777777" w:rsidR="009433EB" w:rsidRDefault="009433EB" w:rsidP="00344E4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172F344A"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Action (s) to make progress</w:t>
            </w:r>
          </w:p>
        </w:tc>
      </w:tr>
      <w:tr w:rsidR="009433EB" w:rsidRPr="00F702C0" w14:paraId="00E0A8BF" w14:textId="77777777" w:rsidTr="00E21C7E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5CDC10C1" w14:textId="1AAB052E" w:rsidR="009433EB" w:rsidRPr="00F111F3" w:rsidRDefault="00705CBD" w:rsidP="00344E4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W/B 26/9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1B7BBAE" w14:textId="77777777" w:rsidR="002D7DFD" w:rsidRPr="00E21C7E" w:rsidRDefault="002D7DFD" w:rsidP="00344E4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00A7BB63" w14:textId="77777777" w:rsidR="002D7DFD" w:rsidRPr="00E21C7E" w:rsidRDefault="002D7DFD" w:rsidP="00344E4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3DCC68C9" w14:textId="08228C67" w:rsidR="002D7DFD" w:rsidRPr="00E21C7E" w:rsidRDefault="00705CBD" w:rsidP="00344E4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E21C7E">
              <w:rPr>
                <w:rFonts w:cstheme="minorHAnsi"/>
                <w:b/>
                <w:sz w:val="22"/>
                <w:szCs w:val="22"/>
              </w:rPr>
              <w:t>Sport 1</w:t>
            </w:r>
          </w:p>
          <w:p w14:paraId="7F622A38" w14:textId="77777777" w:rsidR="009433EB" w:rsidRPr="00E21C7E" w:rsidRDefault="009433EB" w:rsidP="00344E4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73FAAC3D" w14:textId="77777777" w:rsidR="009433EB" w:rsidRPr="00E21C7E" w:rsidRDefault="009433EB" w:rsidP="00344E4F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2AE9C50" w14:textId="77777777" w:rsidR="009433EB" w:rsidRPr="00326FC9" w:rsidRDefault="009433EB" w:rsidP="00344E4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58" w:type="dxa"/>
          </w:tcPr>
          <w:p w14:paraId="2FAFA884" w14:textId="77777777" w:rsidR="009433EB" w:rsidRPr="00401393" w:rsidRDefault="009433EB" w:rsidP="00344E4F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433EB" w:rsidRPr="00F702C0" w14:paraId="23C180CF" w14:textId="77777777" w:rsidTr="00E21C7E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45B6643A" w14:textId="747B5B4E" w:rsidR="009433EB" w:rsidRPr="00F111F3" w:rsidRDefault="00705CBD" w:rsidP="00344E4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W/B 31/10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12FF1CC" w14:textId="77777777" w:rsidR="009433EB" w:rsidRPr="00E21C7E" w:rsidRDefault="009433EB" w:rsidP="00344E4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65DCAABF" w14:textId="77777777" w:rsidR="002D7DFD" w:rsidRPr="00E21C7E" w:rsidRDefault="002D7DFD" w:rsidP="00344E4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5D8F5646" w14:textId="704C113D" w:rsidR="002D7DFD" w:rsidRPr="00E21C7E" w:rsidRDefault="00705CBD" w:rsidP="00344E4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E21C7E">
              <w:rPr>
                <w:rFonts w:cstheme="minorHAnsi"/>
                <w:b/>
                <w:sz w:val="22"/>
                <w:szCs w:val="22"/>
              </w:rPr>
              <w:t>Sport 2</w:t>
            </w:r>
          </w:p>
          <w:p w14:paraId="5EEDA30E" w14:textId="77777777" w:rsidR="002D7DFD" w:rsidRPr="00E21C7E" w:rsidRDefault="002D7DFD" w:rsidP="00344E4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07DB9F7B" w14:textId="77777777" w:rsidR="009433EB" w:rsidRPr="00E21C7E" w:rsidRDefault="009433EB" w:rsidP="00344E4F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F81E606" w14:textId="77777777" w:rsidR="009433EB" w:rsidRPr="00326FC9" w:rsidRDefault="009433EB" w:rsidP="00344E4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58" w:type="dxa"/>
          </w:tcPr>
          <w:p w14:paraId="05623615" w14:textId="77777777" w:rsidR="009433EB" w:rsidRPr="00401393" w:rsidRDefault="009433EB" w:rsidP="00344E4F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163623" w:rsidRPr="00F702C0" w14:paraId="18D46C97" w14:textId="77777777" w:rsidTr="00E21C7E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517757BB" w14:textId="2ABC0464" w:rsidR="00163623" w:rsidRPr="00F111F3" w:rsidRDefault="00163623" w:rsidP="0016362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W/B 28/11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A014839" w14:textId="77777777" w:rsidR="00163623" w:rsidRPr="00E21C7E" w:rsidRDefault="00163623" w:rsidP="0016362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6E3C68A7" w14:textId="77777777" w:rsidR="00163623" w:rsidRPr="00E21C7E" w:rsidRDefault="00163623" w:rsidP="0016362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E21C7E">
              <w:rPr>
                <w:rFonts w:cstheme="minorHAnsi"/>
                <w:b/>
                <w:sz w:val="22"/>
                <w:szCs w:val="22"/>
              </w:rPr>
              <w:t>Sport 3</w:t>
            </w:r>
          </w:p>
          <w:p w14:paraId="7B70CAF5" w14:textId="77777777" w:rsidR="00163623" w:rsidRPr="00E21C7E" w:rsidRDefault="00163623" w:rsidP="00163623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1271A55" w14:textId="77777777" w:rsidR="00163623" w:rsidRPr="00326FC9" w:rsidRDefault="00163623" w:rsidP="0016362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58" w:type="dxa"/>
          </w:tcPr>
          <w:p w14:paraId="4429F623" w14:textId="77777777" w:rsidR="00163623" w:rsidRPr="00401393" w:rsidRDefault="00163623" w:rsidP="00163623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163623" w:rsidRPr="00F702C0" w14:paraId="565BB610" w14:textId="77777777" w:rsidTr="00E21C7E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2856A876" w14:textId="01BE02A3" w:rsidR="00163623" w:rsidRPr="00F111F3" w:rsidRDefault="00163623" w:rsidP="0016362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W/B 12/12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177CF4C" w14:textId="77777777" w:rsidR="00163623" w:rsidRPr="00E21C7E" w:rsidRDefault="00163623" w:rsidP="0016362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1C589DA3" w14:textId="77777777" w:rsidR="00163623" w:rsidRPr="00E21C7E" w:rsidRDefault="00163623" w:rsidP="0016362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E21C7E">
              <w:rPr>
                <w:rFonts w:cstheme="minorHAnsi"/>
                <w:b/>
                <w:sz w:val="22"/>
                <w:szCs w:val="22"/>
              </w:rPr>
              <w:t xml:space="preserve">Warm Up and Cool Down </w:t>
            </w:r>
          </w:p>
          <w:p w14:paraId="0EA4268C" w14:textId="77777777" w:rsidR="00163623" w:rsidRPr="00E21C7E" w:rsidRDefault="00163623" w:rsidP="0016362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E21C7E">
              <w:rPr>
                <w:rFonts w:cstheme="minorHAnsi"/>
                <w:b/>
                <w:sz w:val="22"/>
                <w:szCs w:val="22"/>
              </w:rPr>
              <w:t>Interim Test</w:t>
            </w:r>
          </w:p>
          <w:p w14:paraId="58AC568D" w14:textId="77777777" w:rsidR="00163623" w:rsidRPr="00E21C7E" w:rsidRDefault="00163623" w:rsidP="00163623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6813C0F" w14:textId="77777777" w:rsidR="00163623" w:rsidRPr="00326FC9" w:rsidRDefault="00163623" w:rsidP="0016362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58" w:type="dxa"/>
          </w:tcPr>
          <w:p w14:paraId="06E9E751" w14:textId="77777777" w:rsidR="00163623" w:rsidRPr="00401393" w:rsidRDefault="00163623" w:rsidP="00163623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163623" w:rsidRPr="00F702C0" w14:paraId="4735EDC7" w14:textId="77777777" w:rsidTr="00E21C7E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17646107" w14:textId="7DD120C9" w:rsidR="00163623" w:rsidRPr="00F111F3" w:rsidRDefault="00163623" w:rsidP="0016362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09/01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D5CA0FD" w14:textId="19280B14" w:rsidR="00163623" w:rsidRPr="00E21C7E" w:rsidRDefault="00163623" w:rsidP="0016362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E21C7E">
              <w:rPr>
                <w:rFonts w:cstheme="minorHAnsi"/>
                <w:b/>
                <w:sz w:val="22"/>
                <w:szCs w:val="22"/>
              </w:rPr>
              <w:t>Sport 4</w:t>
            </w:r>
          </w:p>
        </w:tc>
        <w:tc>
          <w:tcPr>
            <w:tcW w:w="1276" w:type="dxa"/>
            <w:vAlign w:val="center"/>
          </w:tcPr>
          <w:p w14:paraId="7598DC1B" w14:textId="77777777" w:rsidR="00163623" w:rsidRPr="00326FC9" w:rsidRDefault="00163623" w:rsidP="0016362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58" w:type="dxa"/>
          </w:tcPr>
          <w:p w14:paraId="0440DB9E" w14:textId="77777777" w:rsidR="00163623" w:rsidRPr="00401393" w:rsidRDefault="00163623" w:rsidP="00163623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163623" w:rsidRPr="00F702C0" w14:paraId="774CE84D" w14:textId="77777777" w:rsidTr="00E21C7E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7AEFB9AA" w14:textId="5F46A8BE" w:rsidR="00163623" w:rsidRPr="00F111F3" w:rsidRDefault="00163623" w:rsidP="0016362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W/B 30/01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4C46128" w14:textId="77777777" w:rsidR="00163623" w:rsidRPr="00E21C7E" w:rsidRDefault="00163623" w:rsidP="0016362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6CD01717" w14:textId="77777777" w:rsidR="00163623" w:rsidRPr="00E21C7E" w:rsidRDefault="00163623" w:rsidP="0016362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0612CC37" w14:textId="77777777" w:rsidR="00163623" w:rsidRPr="00E21C7E" w:rsidRDefault="00163623" w:rsidP="0016362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E21C7E">
              <w:rPr>
                <w:rFonts w:cstheme="minorHAnsi"/>
                <w:b/>
                <w:sz w:val="22"/>
                <w:szCs w:val="22"/>
              </w:rPr>
              <w:t xml:space="preserve">Muscles Interim Test </w:t>
            </w:r>
          </w:p>
          <w:p w14:paraId="1A30FB07" w14:textId="77777777" w:rsidR="00163623" w:rsidRPr="00E21C7E" w:rsidRDefault="00163623" w:rsidP="0016362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294B961D" w14:textId="77777777" w:rsidR="00163623" w:rsidRPr="00E21C7E" w:rsidRDefault="00163623" w:rsidP="00163623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3CA9FE4" w14:textId="77777777" w:rsidR="00163623" w:rsidRPr="00326FC9" w:rsidRDefault="00163623" w:rsidP="0016362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58" w:type="dxa"/>
          </w:tcPr>
          <w:p w14:paraId="1F64C100" w14:textId="77777777" w:rsidR="00163623" w:rsidRPr="00401393" w:rsidRDefault="00163623" w:rsidP="00163623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163623" w:rsidRPr="00F702C0" w14:paraId="1D5048F6" w14:textId="77777777" w:rsidTr="00E21C7E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577DEBAC" w14:textId="56188F7B" w:rsidR="00163623" w:rsidRPr="00F111F3" w:rsidRDefault="00163623" w:rsidP="0016362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W/B 06/02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4C70878" w14:textId="6E21B9FE" w:rsidR="00163623" w:rsidRDefault="00163623" w:rsidP="0016362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Sport 5</w:t>
            </w:r>
          </w:p>
        </w:tc>
        <w:tc>
          <w:tcPr>
            <w:tcW w:w="1276" w:type="dxa"/>
            <w:vAlign w:val="center"/>
          </w:tcPr>
          <w:p w14:paraId="329C950C" w14:textId="77777777" w:rsidR="00163623" w:rsidRDefault="00163623" w:rsidP="0016362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58" w:type="dxa"/>
          </w:tcPr>
          <w:p w14:paraId="3C0EC2B4" w14:textId="77777777" w:rsidR="00163623" w:rsidRPr="00401393" w:rsidRDefault="00163623" w:rsidP="00163623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163623" w:rsidRPr="00F702C0" w14:paraId="11078B64" w14:textId="77777777" w:rsidTr="00E21C7E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53BFE2F5" w14:textId="2F8000D3" w:rsidR="00163623" w:rsidRPr="00F111F3" w:rsidRDefault="00163623" w:rsidP="0016362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W/B 13/03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372BA35" w14:textId="42912CC1" w:rsidR="00163623" w:rsidRDefault="00163623" w:rsidP="0016362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Sport 6</w:t>
            </w:r>
          </w:p>
        </w:tc>
        <w:tc>
          <w:tcPr>
            <w:tcW w:w="1276" w:type="dxa"/>
            <w:vAlign w:val="center"/>
          </w:tcPr>
          <w:p w14:paraId="635E37A1" w14:textId="77777777" w:rsidR="00163623" w:rsidRDefault="00163623" w:rsidP="0016362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58" w:type="dxa"/>
          </w:tcPr>
          <w:p w14:paraId="3088F40E" w14:textId="77777777" w:rsidR="00163623" w:rsidRPr="00401393" w:rsidRDefault="00163623" w:rsidP="00163623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163623" w:rsidRPr="00F702C0" w14:paraId="6125BD2F" w14:textId="77777777" w:rsidTr="00E21C7E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68CA7AD2" w14:textId="30EBD30A" w:rsidR="00163623" w:rsidRPr="00F111F3" w:rsidRDefault="00163623" w:rsidP="0016362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W/B 27/03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AD6BD9B" w14:textId="620BEB57" w:rsidR="00163623" w:rsidRDefault="00163623" w:rsidP="0016362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Bones Interim Test</w:t>
            </w:r>
          </w:p>
        </w:tc>
        <w:tc>
          <w:tcPr>
            <w:tcW w:w="1276" w:type="dxa"/>
            <w:vAlign w:val="center"/>
          </w:tcPr>
          <w:p w14:paraId="5B34ABB0" w14:textId="77777777" w:rsidR="00163623" w:rsidRDefault="00163623" w:rsidP="0016362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58" w:type="dxa"/>
          </w:tcPr>
          <w:p w14:paraId="0EAB6A9D" w14:textId="77777777" w:rsidR="00163623" w:rsidRPr="00401393" w:rsidRDefault="00163623" w:rsidP="00163623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163623" w:rsidRPr="00F702C0" w14:paraId="688A3711" w14:textId="77777777" w:rsidTr="00E21C7E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4FEADC38" w14:textId="4E895B2B" w:rsidR="00163623" w:rsidRPr="00F111F3" w:rsidRDefault="00163623" w:rsidP="0016362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W/B 17/04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00F42EA" w14:textId="70E5B742" w:rsidR="00163623" w:rsidRDefault="00163623" w:rsidP="0016362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EOYE</w:t>
            </w:r>
          </w:p>
        </w:tc>
        <w:tc>
          <w:tcPr>
            <w:tcW w:w="1276" w:type="dxa"/>
            <w:vAlign w:val="center"/>
          </w:tcPr>
          <w:p w14:paraId="6486B411" w14:textId="77777777" w:rsidR="00163623" w:rsidRDefault="00163623" w:rsidP="0016362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58" w:type="dxa"/>
          </w:tcPr>
          <w:p w14:paraId="1EB6DEB3" w14:textId="77777777" w:rsidR="00163623" w:rsidRPr="00401393" w:rsidRDefault="00163623" w:rsidP="00163623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163623" w:rsidRPr="00F702C0" w14:paraId="384E20FD" w14:textId="77777777" w:rsidTr="00E21C7E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7B426267" w14:textId="40B2E994" w:rsidR="00163623" w:rsidRDefault="00163623" w:rsidP="0016362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W/B 24/04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CC5F923" w14:textId="2AB7A257" w:rsidR="00163623" w:rsidRDefault="00163623" w:rsidP="0016362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Sport 7</w:t>
            </w:r>
          </w:p>
        </w:tc>
        <w:tc>
          <w:tcPr>
            <w:tcW w:w="1276" w:type="dxa"/>
            <w:vAlign w:val="center"/>
          </w:tcPr>
          <w:p w14:paraId="11F386F7" w14:textId="77777777" w:rsidR="00163623" w:rsidRDefault="00163623" w:rsidP="0016362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58" w:type="dxa"/>
          </w:tcPr>
          <w:p w14:paraId="468D5DA3" w14:textId="77777777" w:rsidR="00163623" w:rsidRPr="00401393" w:rsidRDefault="00163623" w:rsidP="00163623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163623" w:rsidRPr="00F702C0" w14:paraId="784EDAB4" w14:textId="77777777" w:rsidTr="00E21C7E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4E094771" w14:textId="3E4B146A" w:rsidR="00163623" w:rsidRDefault="00163623" w:rsidP="0016362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W/B 22/05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5069E14" w14:textId="2567228F" w:rsidR="00163623" w:rsidRDefault="00163623" w:rsidP="0016362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Sport 8</w:t>
            </w:r>
          </w:p>
        </w:tc>
        <w:tc>
          <w:tcPr>
            <w:tcW w:w="1276" w:type="dxa"/>
            <w:vAlign w:val="center"/>
          </w:tcPr>
          <w:p w14:paraId="79EB51E9" w14:textId="77777777" w:rsidR="00163623" w:rsidRDefault="00163623" w:rsidP="0016362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58" w:type="dxa"/>
          </w:tcPr>
          <w:p w14:paraId="53B24005" w14:textId="77777777" w:rsidR="00163623" w:rsidRPr="00401393" w:rsidRDefault="00163623" w:rsidP="00163623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163623" w:rsidRPr="00F702C0" w14:paraId="34178A5D" w14:textId="77777777" w:rsidTr="00E21C7E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33FA7E3A" w14:textId="213A3458" w:rsidR="00163623" w:rsidRDefault="00163623" w:rsidP="0016362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W/B </w:t>
            </w:r>
            <w:r w:rsidR="00344E4F">
              <w:rPr>
                <w:rFonts w:ascii="Century Gothic" w:hAnsi="Century Gothic"/>
                <w:b/>
                <w:sz w:val="18"/>
                <w:szCs w:val="18"/>
              </w:rPr>
              <w:t>23/06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BC94BD1" w14:textId="13136A54" w:rsidR="00163623" w:rsidRDefault="00344E4F" w:rsidP="0016362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Sport 9</w:t>
            </w:r>
          </w:p>
        </w:tc>
        <w:tc>
          <w:tcPr>
            <w:tcW w:w="1276" w:type="dxa"/>
            <w:vAlign w:val="center"/>
          </w:tcPr>
          <w:p w14:paraId="646E551C" w14:textId="77777777" w:rsidR="00163623" w:rsidRDefault="00163623" w:rsidP="0016362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58" w:type="dxa"/>
          </w:tcPr>
          <w:p w14:paraId="77C3F83F" w14:textId="77777777" w:rsidR="00163623" w:rsidRPr="00401393" w:rsidRDefault="00163623" w:rsidP="00163623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</w:tbl>
    <w:p w14:paraId="431DAF1A" w14:textId="77777777" w:rsidR="009433EB" w:rsidRPr="00A30EA9" w:rsidRDefault="009433EB" w:rsidP="009433EB">
      <w:pPr>
        <w:rPr>
          <w:b/>
        </w:rPr>
      </w:pPr>
    </w:p>
    <w:p w14:paraId="1B8394DF" w14:textId="77777777" w:rsidR="009433EB" w:rsidRPr="00A30EA9" w:rsidRDefault="009433EB">
      <w:pPr>
        <w:rPr>
          <w:b/>
        </w:rPr>
      </w:pPr>
    </w:p>
    <w:sectPr w:rsidR="009433EB" w:rsidRPr="00A30EA9" w:rsidSect="000C40F2">
      <w:pgSz w:w="11900" w:h="16840"/>
      <w:pgMar w:top="866" w:right="1440" w:bottom="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adley Hand Bold">
    <w:altName w:val="Sitka Small"/>
    <w:charset w:val="00"/>
    <w:family w:val="auto"/>
    <w:pitch w:val="variable"/>
    <w:sig w:usb0="00000001" w:usb1="5000204A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46AB5"/>
    <w:multiLevelType w:val="hybridMultilevel"/>
    <w:tmpl w:val="D3D6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21"/>
    <w:rsid w:val="0003481F"/>
    <w:rsid w:val="000A4B2F"/>
    <w:rsid w:val="000C40F2"/>
    <w:rsid w:val="00150B3C"/>
    <w:rsid w:val="00163623"/>
    <w:rsid w:val="001D37E4"/>
    <w:rsid w:val="002D7DFD"/>
    <w:rsid w:val="00344E4F"/>
    <w:rsid w:val="003E2B21"/>
    <w:rsid w:val="00402521"/>
    <w:rsid w:val="0050591C"/>
    <w:rsid w:val="00537F37"/>
    <w:rsid w:val="005A2630"/>
    <w:rsid w:val="005F7CD5"/>
    <w:rsid w:val="00621332"/>
    <w:rsid w:val="006A4BD8"/>
    <w:rsid w:val="006E751C"/>
    <w:rsid w:val="00703D4E"/>
    <w:rsid w:val="00705CBD"/>
    <w:rsid w:val="007E0C9C"/>
    <w:rsid w:val="008E1BAA"/>
    <w:rsid w:val="008F2F04"/>
    <w:rsid w:val="009130B7"/>
    <w:rsid w:val="009433EB"/>
    <w:rsid w:val="00A30EA9"/>
    <w:rsid w:val="00A62B27"/>
    <w:rsid w:val="00A90F00"/>
    <w:rsid w:val="00AD6ABF"/>
    <w:rsid w:val="00AE78C0"/>
    <w:rsid w:val="00BE349F"/>
    <w:rsid w:val="00C42D5F"/>
    <w:rsid w:val="00DB589D"/>
    <w:rsid w:val="00DF60F7"/>
    <w:rsid w:val="00E21C7E"/>
    <w:rsid w:val="00E24246"/>
    <w:rsid w:val="00E60F13"/>
    <w:rsid w:val="00EC17D9"/>
    <w:rsid w:val="00FA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311F3"/>
  <w15:chartTrackingRefBased/>
  <w15:docId w15:val="{61246ADF-7850-7343-9001-BA9822BB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F0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433E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433EB"/>
    <w:pPr>
      <w:ind w:left="720"/>
      <w:contextualSpacing/>
    </w:pPr>
    <w:rPr>
      <w:rFonts w:ascii="Times" w:hAnsi="Times"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0A4B2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e714ad-ba6e-44c8-8054-2d8c61155a96" xsi:nil="true"/>
    <lcf76f155ced4ddcb4097134ff3c332f xmlns="7166ef60-7adb-4207-9a0e-abc6e901d78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5FD5EE3167945AB1A9B30D4F288CF" ma:contentTypeVersion="19" ma:contentTypeDescription="Create a new document." ma:contentTypeScope="" ma:versionID="8301bf9595c5d1645c9ac5037105877e">
  <xsd:schema xmlns:xsd="http://www.w3.org/2001/XMLSchema" xmlns:xs="http://www.w3.org/2001/XMLSchema" xmlns:p="http://schemas.microsoft.com/office/2006/metadata/properties" xmlns:ns2="ffe714ad-ba6e-44c8-8054-2d8c61155a96" xmlns:ns3="7166ef60-7adb-4207-9a0e-abc6e901d78b" targetNamespace="http://schemas.microsoft.com/office/2006/metadata/properties" ma:root="true" ma:fieldsID="592de72f74f43b90dc05dd9f8bd11bc0" ns2:_="" ns3:_="">
    <xsd:import namespace="ffe714ad-ba6e-44c8-8054-2d8c61155a96"/>
    <xsd:import namespace="7166ef60-7adb-4207-9a0e-abc6e901d7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714ad-ba6e-44c8-8054-2d8c6115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03a692e2-b4de-448e-a6ae-92b31f42d775}" ma:internalName="TaxCatchAll" ma:showField="CatchAllData" ma:web="ffe714ad-ba6e-44c8-8054-2d8c6115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6ef60-7adb-4207-9a0e-abc6e901d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e10d388-7655-406b-a7b1-7fd83d958a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6FE40B-57B3-4919-BADD-4A1912AA38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3813AF-FC9F-45D5-A05B-779B4B999825}">
  <ds:schemaRefs>
    <ds:schemaRef ds:uri="4b59fa38-66c4-41cf-a350-23ca038b515f"/>
    <ds:schemaRef ds:uri="http://schemas.microsoft.com/office/2006/documentManagement/types"/>
    <ds:schemaRef ds:uri="http://purl.org/dc/elements/1.1/"/>
    <ds:schemaRef ds:uri="ab0d2117-8525-4ae2-9b0e-35987eee2ac6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F227B8-B3A0-436F-90D1-AD4249AFD9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Doeller</dc:creator>
  <cp:keywords/>
  <dc:description/>
  <cp:lastModifiedBy>Rob Puzey</cp:lastModifiedBy>
  <cp:revision>2</cp:revision>
  <dcterms:created xsi:type="dcterms:W3CDTF">2022-06-21T08:55:00Z</dcterms:created>
  <dcterms:modified xsi:type="dcterms:W3CDTF">2022-06-21T08:55:00Z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0x010100D515FD5EE3167945AB1A9B30D4F288CF</vt:lpwstr>
  </property>
</Properties>
</file>